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D7ED7" w14:textId="05F6A5BE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Certificate of attendance</w:t>
      </w:r>
    </w:p>
    <w:p w14:paraId="62411EFF" w14:textId="31BB5A12" w:rsidR="00CB4DFA" w:rsidRPr="00164149" w:rsidRDefault="00CB4DFA" w:rsidP="00CB4DFA">
      <w:pPr>
        <w:pStyle w:val="Title"/>
        <w:jc w:val="center"/>
        <w:rPr>
          <w:b/>
          <w:bCs/>
          <w:noProof/>
          <w:sz w:val="52"/>
          <w:szCs w:val="52"/>
          <w:lang w:val="en-US"/>
        </w:rPr>
      </w:pPr>
      <w:r w:rsidRPr="00164149">
        <w:rPr>
          <w:b/>
          <w:bCs/>
          <w:noProof/>
          <w:sz w:val="52"/>
          <w:szCs w:val="52"/>
          <w:lang w:val="en-US"/>
        </w:rPr>
        <w:t>Learning/teaching/training activities</w:t>
      </w:r>
    </w:p>
    <w:p w14:paraId="4EC9BA2F" w14:textId="4CF856E7" w:rsidR="00CB4DFA" w:rsidRDefault="00CB4DFA" w:rsidP="00CB4DFA">
      <w:pPr>
        <w:spacing w:after="0"/>
        <w:jc w:val="center"/>
        <w:rPr>
          <w:rFonts w:ascii="Times New Roman" w:hAnsi="Times New Roman"/>
        </w:rPr>
      </w:pPr>
    </w:p>
    <w:p w14:paraId="2BF86CCD" w14:textId="5F41977F" w:rsidR="00CB4DFA" w:rsidRPr="00603E90" w:rsidRDefault="00CB4DFA" w:rsidP="00004D78">
      <w:pPr>
        <w:spacing w:before="60" w:after="60" w:line="240" w:lineRule="auto"/>
        <w:rPr>
          <w:rFonts w:ascii="Times New Roman" w:hAnsi="Times New Roman"/>
          <w:bCs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I undersigned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Mag. Andrea Wagner</w:t>
      </w:r>
    </w:p>
    <w:p w14:paraId="7472B223" w14:textId="49004B5C" w:rsidR="00CB4DFA" w:rsidRPr="00603E90" w:rsidRDefault="00603E90" w:rsidP="00004D78">
      <w:pPr>
        <w:spacing w:before="60" w:after="6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P</w:t>
      </w:r>
      <w:r w:rsidR="00CB4DFA" w:rsidRPr="00603E90">
        <w:rPr>
          <w:rFonts w:ascii="Times New Roman" w:hAnsi="Times New Roman"/>
          <w:bCs/>
          <w:sz w:val="24"/>
          <w:szCs w:val="24"/>
        </w:rPr>
        <w:t>ositio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n: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School Headmistress</w:t>
      </w:r>
    </w:p>
    <w:p w14:paraId="6F28D55C" w14:textId="0DC8E3F3" w:rsidR="00CB4DFA" w:rsidRPr="000F52D1" w:rsidRDefault="00CB4DFA" w:rsidP="00004D78">
      <w:pPr>
        <w:spacing w:before="60" w:after="60" w:line="240" w:lineRule="auto"/>
        <w:rPr>
          <w:rFonts w:ascii="Times New Roman" w:hAnsi="Times New Roman"/>
          <w:b/>
          <w:color w:val="002060"/>
          <w:sz w:val="24"/>
          <w:szCs w:val="24"/>
          <w:lang w:val="de-DE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representing the host organization/school: </w:t>
      </w:r>
      <w:r w:rsidR="00004D78" w:rsidRPr="000F52D1">
        <w:rPr>
          <w:rFonts w:ascii="Times New Roman" w:hAnsi="Times New Roman"/>
          <w:b/>
          <w:color w:val="002060"/>
          <w:sz w:val="24"/>
          <w:szCs w:val="24"/>
          <w:lang w:val="de-DE"/>
        </w:rPr>
        <w:t>PRAXISMITTELSCHULE DER PÄDAGOGISCHEN HOCHSCHULE STEIERMARK</w:t>
      </w:r>
    </w:p>
    <w:p w14:paraId="0C8E12F3" w14:textId="23A1641E" w:rsidR="00CB4DFA" w:rsidRPr="00603E90" w:rsidRDefault="00CB4DFA" w:rsidP="00004D78">
      <w:pPr>
        <w:spacing w:before="60" w:after="6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address: </w:t>
      </w:r>
      <w:r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Hasnerplatz 12, 8010 Graz, Austria</w:t>
      </w:r>
    </w:p>
    <w:p w14:paraId="3493CF69" w14:textId="6EDDA65C" w:rsidR="00004D78" w:rsidRDefault="00004D78" w:rsidP="00004D78">
      <w:pPr>
        <w:spacing w:before="60" w:after="6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988D4" wp14:editId="42948B5C">
                <wp:simplePos x="0" y="0"/>
                <wp:positionH relativeFrom="margin">
                  <wp:posOffset>0</wp:posOffset>
                </wp:positionH>
                <wp:positionV relativeFrom="paragraph">
                  <wp:posOffset>203200</wp:posOffset>
                </wp:positionV>
                <wp:extent cx="6252845" cy="660400"/>
                <wp:effectExtent l="0" t="0" r="14605" b="254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5" cy="660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16DF25" w14:textId="77777777" w:rsidR="002D5643" w:rsidRPr="000F52D1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it-IT"/>
                              </w:rPr>
                              <w:t>Staff:</w:t>
                            </w:r>
                          </w:p>
                          <w:p w14:paraId="45809685" w14:textId="7516C008" w:rsidR="00164149" w:rsidRPr="000F52D1" w:rsidRDefault="002D5643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F52D1">
                              <w:rPr>
                                <w:rFonts w:ascii="Times New Roman" w:hAnsi="Times New Roman"/>
                                <w:b/>
                                <w:bCs/>
                                <w:color w:val="002060"/>
                                <w:sz w:val="24"/>
                                <w:szCs w:val="24"/>
                                <w:lang w:val="it-IT"/>
                              </w:rPr>
                              <w:t xml:space="preserve"> Nicoleta Ciobanu, Carmen Tică, Gabriela Mirea, Irina Terecoasă, Carmen Bucur, Laura Anton, Caterina German , Mihaela Avram</w:t>
                            </w:r>
                          </w:p>
                          <w:p w14:paraId="711B45A1" w14:textId="3B2C02A2" w:rsidR="00164149" w:rsidRPr="000F52D1" w:rsidRDefault="00164149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226DDC44" w14:textId="77777777" w:rsidR="00603E90" w:rsidRPr="000F52D1" w:rsidRDefault="00603E90" w:rsidP="00603E90">
                            <w:pPr>
                              <w:spacing w:before="240"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  <w:p w14:paraId="3E4B1F1C" w14:textId="77777777" w:rsidR="00164149" w:rsidRPr="000F52D1" w:rsidRDefault="00164149" w:rsidP="00D03D68">
                            <w:pPr>
                              <w:spacing w:before="24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988D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pt;width:492.35pt;height:5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zsoQAIAAHkEAAAOAAAAZHJzL2Uyb0RvYy54bWysVMFu2zAMvQ/YPwi6L3ayJOuCOkXWIsOA&#10;oC3QDj0rstwYk0VNUmJnX78n2WmDbqdhF4Uinyk+PjKXV12j2UE5X5Mp+HiUc6aMpLI2zwX//rj+&#10;cMGZD8KUQpNRBT8qz6+W799dtnahJrQjXSrHkMT4RWsLvgvBLrLMy51qhB+RVQbBilwjAq7uOSud&#10;aJG90dkkz+dZS660jqTyHt6bPsiXKX9VKRnuqsqrwHTBUVtIp0vnNp7Z8lIsnp2wu1oOZYh/qKIR&#10;tcGjL6luRBBs7+o/UjW1dOSpCiNJTUZVVUuVOIDNOH/D5mEnrEpc0BxvX9rk/19aeXu4d6wuoR1n&#10;RjSQ6FF1gX2hjo1jd1rrFwA9WMBCB3dEDn4PZyTdVa6Jv6DDEEefjy+9jckknPPJbHIxnXEmEZvP&#10;82memp+9fm2dD18VNSwaBXfQLrVUHDY+4EVAT5D4mKF1rXXSTxvWIunHWZ4+8KTrMgYjLH5yrR07&#10;CEzAVgv5I1aPXGco3LSBM3LtOUUrdNtuILql8gj+jvr58Vaua+TdCB/uhcPAgDKWINzhqDShGBos&#10;znbkfv3NH/HQEVHOWgxgwf3PvXCKM/3NQOHP4+k0Tmy6TGefJri488j2PGL2zTWBIVREdcmM+KBP&#10;ZuWoecKurOKrCAkj8XbBw8m8Dv1aYNekWq0SCDNqRdiYBytj6lM/H7sn4eygU4DCt3QaVbF4I1eP&#10;7QVb7QNVddIyNrjv6tB3zHeSZdjFuEDn94R6/cdY/gYAAP//AwBQSwMEFAAGAAgAAAAhAO39POTf&#10;AAAABwEAAA8AAABkcnMvZG93bnJldi54bWxMj8FOwzAQRO9I/IO1SNyoTQttCXEqhOgBCSFRqpaj&#10;Ey9JhL0OsZsGvp7lBKfRakYzb/PV6J0YsI9tIA2XEwUCqQq2pVrD9nV9sQQRkyFrXCDU8IURVsXp&#10;SW4yG470gsMm1YJLKGZGQ5NSl0kZqwa9iZPQIbH3HnpvEp99LW1vjlzunZwqNZfetMQLjenwvsHq&#10;Y3PwGp52+8+H9fOb2mPp2uvBLZrH71Lr87Px7hZEwjH9heEXn9GhYKYyHMhG4TTwI0nDbMrK7s3y&#10;agGi5NhsrkAWufzPX/wAAAD//wMAUEsBAi0AFAAGAAgAAAAhALaDOJL+AAAA4QEAABMAAAAAAAAA&#10;AAAAAAAAAAAAAFtDb250ZW50X1R5cGVzXS54bWxQSwECLQAUAAYACAAAACEAOP0h/9YAAACUAQAA&#10;CwAAAAAAAAAAAAAAAAAvAQAAX3JlbHMvLnJlbHNQSwECLQAUAAYACAAAACEAclc7KEACAAB5BAAA&#10;DgAAAAAAAAAAAAAAAAAuAgAAZHJzL2Uyb0RvYy54bWxQSwECLQAUAAYACAAAACEA7f085N8AAAAH&#10;AQAADwAAAAAAAAAAAAAAAACaBAAAZHJzL2Rvd25yZXYueG1sUEsFBgAAAAAEAAQA8wAAAKYFAAAA&#10;AA==&#10;" filled="f" strokeweight=".5pt">
                <v:textbox>
                  <w:txbxContent>
                    <w:p w14:paraId="1B16DF25" w14:textId="77777777" w:rsidR="002D5643" w:rsidRPr="000F52D1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</w:pPr>
                      <w:r w:rsidRPr="000F52D1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it-IT"/>
                        </w:rPr>
                        <w:t>Staff:</w:t>
                      </w:r>
                    </w:p>
                    <w:p w14:paraId="45809685" w14:textId="7516C008" w:rsidR="00164149" w:rsidRPr="000F52D1" w:rsidRDefault="002D5643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  <w:lang w:val="it-IT"/>
                        </w:rPr>
                      </w:pPr>
                      <w:r w:rsidRPr="000F52D1">
                        <w:rPr>
                          <w:rFonts w:ascii="Times New Roman" w:hAnsi="Times New Roman"/>
                          <w:b/>
                          <w:bCs/>
                          <w:color w:val="002060"/>
                          <w:sz w:val="24"/>
                          <w:szCs w:val="24"/>
                          <w:lang w:val="it-IT"/>
                        </w:rPr>
                        <w:t xml:space="preserve"> Nicoleta Ciobanu, Carmen Tică, Gabriela Mirea, Irina Terecoasă, Carmen Bucur, Laura Anton, Caterina German , Mihaela Avram</w:t>
                      </w:r>
                    </w:p>
                    <w:p w14:paraId="711B45A1" w14:textId="3B2C02A2" w:rsidR="00164149" w:rsidRPr="000F52D1" w:rsidRDefault="00164149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</w:p>
                    <w:p w14:paraId="226DDC44" w14:textId="77777777" w:rsidR="00603E90" w:rsidRPr="000F52D1" w:rsidRDefault="00603E90" w:rsidP="00603E90">
                      <w:pPr>
                        <w:spacing w:before="240"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</w:p>
                    <w:p w14:paraId="3E4B1F1C" w14:textId="77777777" w:rsidR="00164149" w:rsidRPr="000F52D1" w:rsidRDefault="00164149" w:rsidP="00D03D68">
                      <w:pPr>
                        <w:spacing w:before="240" w:line="240" w:lineRule="auto"/>
                        <w:rPr>
                          <w:rFonts w:ascii="Times New Roman" w:hAnsi="Times New Roman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4DFA" w:rsidRPr="00603E90">
        <w:rPr>
          <w:rFonts w:ascii="Times New Roman" w:hAnsi="Times New Roman"/>
          <w:bCs/>
          <w:sz w:val="24"/>
          <w:szCs w:val="24"/>
        </w:rPr>
        <w:t>certify that the following persons</w:t>
      </w:r>
      <w:r w:rsidRPr="00603E90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A3779C" wp14:editId="2FDABC66">
                <wp:simplePos x="0" y="0"/>
                <wp:positionH relativeFrom="margin">
                  <wp:align>left</wp:align>
                </wp:positionH>
                <wp:positionV relativeFrom="paragraph">
                  <wp:posOffset>819150</wp:posOffset>
                </wp:positionV>
                <wp:extent cx="6252845" cy="2849245"/>
                <wp:effectExtent l="0" t="0" r="14605" b="2032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5" cy="2849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33015" w14:textId="290BDA41" w:rsidR="00164149" w:rsidRPr="00603E90" w:rsidRDefault="00164149" w:rsidP="00603E9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03E90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Students: </w:t>
                            </w:r>
                          </w:p>
                          <w:p w14:paraId="75F92043" w14:textId="484B4AF1" w:rsidR="00164149" w:rsidRPr="00004D78" w:rsidRDefault="002D5643" w:rsidP="00004D78">
                            <w:pPr>
                              <w:spacing w:after="0"/>
                              <w:jc w:val="both"/>
                              <w:rPr>
                                <w:color w:val="002060"/>
                              </w:rPr>
                            </w:pPr>
                            <w:r w:rsidRPr="00004D78">
                              <w:rPr>
                                <w:color w:val="002060"/>
                              </w:rPr>
                              <w:t>Burlan Irina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Calinovschi Eliza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Lazar Andrei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Paraschiv Ilinca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 xml:space="preserve">Nen Ioana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Talpalariu Mara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Stoican Ilinca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Tudor Maria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Enache Lena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Nedelea Melissa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 xml:space="preserve">Bucur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I</w:t>
                            </w:r>
                            <w:r w:rsidRPr="00004D78">
                              <w:rPr>
                                <w:color w:val="002060"/>
                              </w:rPr>
                              <w:t>anis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Păsăilă  Matei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Lache Diana, Ana Radu, Ania Cismaru, Alexia Petrescu, Alexandra Stolnicu, Maya Zamfir, Sultana Sandra, Popovici Maria, </w:t>
                            </w:r>
                            <w:r w:rsidRPr="00004D78">
                              <w:rPr>
                                <w:color w:val="002060"/>
                              </w:rPr>
                              <w:t>Marica David Ștefan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Cojocaru-Sasha Petrila Nicolas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Vasile Maria Gabriela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Sebastian Ciomag, Ștefan Niță, Radu Constantin, Miruna Soare, Arina Saceanu, Iris Saproni, Carina Caragea, Ștefan Radu, Matei Mitulescu, </w:t>
                            </w:r>
                            <w:r w:rsidRPr="00004D78">
                              <w:rPr>
                                <w:color w:val="002060"/>
                              </w:rPr>
                              <w:t>Alexandra Siriteanu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Daria Florea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Anamaria Tiugă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Anna Grigore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Catinca Draghiescu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Rebecka Willie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Andrei Dumitrașcu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Edward Ene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Bogdan Roman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Damian Rotaru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, Brianna Neacu, Iulia Constantinescu, Denisa Isopencu, Ilinca Borcea, Oana Ciupercă, Iulia Antoniu, Mihai Paicu, Daria Iancu, Dragoș Hera, Andrei Anghel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Petru Criste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l,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Filip Iliescu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Isabelle Ulrich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Annabella Dunăreanu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Matilde Vasile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Ștefania Peptan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David Bîrlă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Mario Udrea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Radu Olteanu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Leonard Maxim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Mara Mija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Iarina Neacșu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Carina Lungu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Isabela Pintilei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Elisa Dumitru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Mihnea Arsenescu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Cătălina Grigore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>,</w:t>
                            </w:r>
                            <w:r w:rsidRPr="00004D78">
                              <w:rPr>
                                <w:color w:val="002060"/>
                                <w:lang w:val="ro-RO"/>
                              </w:rPr>
                              <w:t>Ana Martin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Pr="00004D78">
                              <w:rPr>
                                <w:color w:val="002060"/>
                              </w:rPr>
                              <w:t>Daria Georgescu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Cruceanu Catinca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>, D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amian Daria Maria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Chiran Delia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Mihalcea Anastasia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Enăchescu David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Zobi Yara Bursuc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Petrica Teodora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Ilieș Sara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Burlan Sonia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Nica Denisa</w:t>
                            </w:r>
                            <w:r w:rsidR="00004D78" w:rsidRPr="00004D78">
                              <w:rPr>
                                <w:color w:val="002060"/>
                                <w:lang w:val="ro-RO"/>
                              </w:rPr>
                              <w:t xml:space="preserve">, </w:t>
                            </w:r>
                            <w:r w:rsidR="00004D78" w:rsidRPr="00004D78">
                              <w:rPr>
                                <w:color w:val="002060"/>
                              </w:rPr>
                              <w:t>Ganciu Iasmine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A3779C" id="Text Box 8" o:spid="_x0000_s1027" type="#_x0000_t202" style="position:absolute;margin-left:0;margin-top:64.5pt;width:492.35pt;height:224.35pt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ionQgIAAIEEAAAOAAAAZHJzL2Uyb0RvYy54bWysVN9v2jAQfp+0/8Hy+xrIoKOIULFWTJOq&#10;tlJb9dk4DkRzfJ5tSNhfv88OUNTtadqLc74734/vu8vsums02ynnazIFH14MOFNGUlmbdcFfnpef&#10;Jpz5IEwpNBlV8L3y/Hr+8cOstVOV04Z0qRxDEOOnrS34JgQ7zTIvN6oR/oKsMjBW5BoRcHXrrHSi&#10;RfRGZ/lgcJm15ErrSCrvob3tjXye4leVkuGhqrwKTBcctYV0unSu4pnNZ2K6dsJuankoQ/xDFY2o&#10;DZKeQt2KINjW1X+EamrpyFMVLiQ1GVVVLVXqAd0MB++6edoIq1IvAMfbE0z+/4WV97tHx+qy4CDK&#10;iAYUPasusK/UsUlEp7V+CqcnC7fQQQ2Wj3oPZWy6q1wTv2iHwQ6c9ydsYzAJ5WU+ziejMWcSNkhX&#10;OS6In709t86Hb4oaFoWCO5CXMBW7Ox9616NLzGZoWWudCNSGtUjxeTxIDzzpuozG6Baf3GjHdgIj&#10;sNJC/jikPfNCEdqglths31SUQrfqEjSnhldU7oGDo36OvJXLGuHvhA+PwmFw0DqWITzgqDShJjpI&#10;nG3I/fqbPvqDT1g5azGIBfc/t8IpzvR3A6avhqNRnNx0GY2/5Li4c8vq3GK2zQ2h0SHWzsokRv+g&#10;j2LlqHnFzixiVpiEkchd8HAUb0K/Htg5qRaL5IRZtSLcmScrY+gjrM/dq3D2QFcA0/d0HFkxfcda&#10;7xtfervYBnCXKI0496ge4Mecp6E47GRcpPN78nr7c8x/AwAA//8DAFBLAwQUAAYACAAAACEA0Wd0&#10;At4AAAAIAQAADwAAAGRycy9kb3ducmV2LnhtbEyPQU/DMAyF70j8h8hI3FjKBHQrTSeEgErcNtih&#10;N6/x2kLjVE22df8ec4Kb7ff0/L18NbleHWkMnWcDt7MEFHHtbceNgc+P15sFqBCRLfaeycCZAqyK&#10;y4scM+tPvKbjJjZKQjhkaKCNcci0DnVLDsPMD8Si7f3oMMo6NtqOeJJw1+t5kjxohx3LhxYHem6p&#10;/t4cnIHKbavh/QUxfduHajt9ledQlsZcX01Pj6AiTfHPDL/4gg6FMO38gW1QvQEpEuU6X8og8nJx&#10;l4LaGbhP0xR0kev/BYofAAAA//8DAFBLAQItABQABgAIAAAAIQC2gziS/gAAAOEBAAATAAAAAAAA&#10;AAAAAAAAAAAAAABbQ29udGVudF9UeXBlc10ueG1sUEsBAi0AFAAGAAgAAAAhADj9If/WAAAAlAEA&#10;AAsAAAAAAAAAAAAAAAAALwEAAF9yZWxzLy5yZWxzUEsBAi0AFAAGAAgAAAAhAEHiKidCAgAAgQQA&#10;AA4AAAAAAAAAAAAAAAAALgIAAGRycy9lMm9Eb2MueG1sUEsBAi0AFAAGAAgAAAAhANFndALeAAAA&#10;CAEAAA8AAAAAAAAAAAAAAAAAnAQAAGRycy9kb3ducmV2LnhtbFBLBQYAAAAABAAEAPMAAACnBQAA&#10;AAA=&#10;" filled="f" strokeweight=".5pt">
                <v:textbox style="mso-fit-shape-to-text:t">
                  <w:txbxContent>
                    <w:p w14:paraId="4F433015" w14:textId="290BDA41" w:rsidR="00164149" w:rsidRPr="00603E90" w:rsidRDefault="00164149" w:rsidP="00603E9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 w:rsidRPr="00603E90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Students: </w:t>
                      </w:r>
                    </w:p>
                    <w:p w14:paraId="75F92043" w14:textId="484B4AF1" w:rsidR="00164149" w:rsidRPr="00004D78" w:rsidRDefault="002D5643" w:rsidP="00004D78">
                      <w:pPr>
                        <w:spacing w:after="0"/>
                        <w:jc w:val="both"/>
                        <w:rPr>
                          <w:color w:val="002060"/>
                        </w:rPr>
                      </w:pPr>
                      <w:r w:rsidRPr="00004D78">
                        <w:rPr>
                          <w:color w:val="002060"/>
                        </w:rPr>
                        <w:t>Burlan Irina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Calinovschi Eliza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Lazar Andrei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Paraschiv Ilinca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 xml:space="preserve">Nen Ioana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Talpalariu Mara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Stoican Ilinca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Tudor Maria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Enache Lena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Nedelea Melissa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 xml:space="preserve">Bucur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I</w:t>
                      </w:r>
                      <w:r w:rsidRPr="00004D78">
                        <w:rPr>
                          <w:color w:val="002060"/>
                        </w:rPr>
                        <w:t>anis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Păsăilă  Matei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Lache Diana, Ana Radu, Ania Cismaru, Alexia Petrescu, Alexandra Stolnicu, Maya Zamfir, Sultana Sandra, Popovici Maria, </w:t>
                      </w:r>
                      <w:r w:rsidRPr="00004D78">
                        <w:rPr>
                          <w:color w:val="002060"/>
                        </w:rPr>
                        <w:t>Marica David Ștefan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Cojocaru-Sasha Petrila Nicolas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Vasile Maria Gabriela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Sebastian Ciomag, Ștefan Niță, Radu Constantin, Miruna Soare, Arina Saceanu, Iris Saproni, Carina Caragea, Ștefan Radu, Matei Mitulescu, </w:t>
                      </w:r>
                      <w:r w:rsidRPr="00004D78">
                        <w:rPr>
                          <w:color w:val="002060"/>
                        </w:rPr>
                        <w:t>Alexandra Siriteanu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Daria Florea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Anamaria Tiugă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Anna Grigore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Catinca Draghiescu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Rebecka Willie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Andrei Dumitrașcu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Edward Ene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Bogdan Roman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Damian Rotaru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, Brianna Neacu, Iulia Constantinescu, Denisa Isopencu, Ilinca Borcea, Oana Ciupercă, Iulia Antoniu, Mihai Paicu, Daria Iancu, Dragoș Hera, Andrei Anghel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Petru Criste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l,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Filip Iliescu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Isabelle Ulrich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Annabella Dunăreanu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Matilde Vasile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Ștefania Peptan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David Bîrlă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Mario Udrea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Radu Olteanu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Leonard Maxim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Mara Mija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Iarina Neacșu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Carina Lungu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Isabela Pintilei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Elisa Dumitru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Mihnea Arsenescu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Cătălina Grigore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>,</w:t>
                      </w:r>
                      <w:r w:rsidRPr="00004D78">
                        <w:rPr>
                          <w:color w:val="002060"/>
                          <w:lang w:val="ro-RO"/>
                        </w:rPr>
                        <w:t>Ana Martin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Pr="00004D78">
                        <w:rPr>
                          <w:color w:val="002060"/>
                        </w:rPr>
                        <w:t>Daria Georgescu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Cruceanu Catinca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>, D</w:t>
                      </w:r>
                      <w:r w:rsidR="00004D78" w:rsidRPr="00004D78">
                        <w:rPr>
                          <w:color w:val="002060"/>
                        </w:rPr>
                        <w:t>amian Daria Maria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Chiran Delia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Mihalcea Anastasia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Enăchescu David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Zobi Yara Bursuc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Petrica Teodora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Ilieș Sara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Burlan Sonia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Nica Denisa</w:t>
                      </w:r>
                      <w:r w:rsidR="00004D78" w:rsidRPr="00004D78">
                        <w:rPr>
                          <w:color w:val="002060"/>
                          <w:lang w:val="ro-RO"/>
                        </w:rPr>
                        <w:t xml:space="preserve">, </w:t>
                      </w:r>
                      <w:r w:rsidR="00004D78" w:rsidRPr="00004D78">
                        <w:rPr>
                          <w:color w:val="002060"/>
                        </w:rPr>
                        <w:t>Ganciu Iasmine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57B7222" w14:textId="48440365" w:rsidR="00004D78" w:rsidRDefault="00CB4DFA" w:rsidP="00004D78">
      <w:pPr>
        <w:spacing w:before="240"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representing the sending organization/school:</w:t>
      </w:r>
    </w:p>
    <w:p w14:paraId="15E7DE89" w14:textId="5A847873" w:rsidR="00CB4DFA" w:rsidRPr="00603E90" w:rsidRDefault="00CB4DFA" w:rsidP="00603E9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complete name:</w:t>
      </w:r>
      <w:r w:rsidRPr="00603E90">
        <w:rPr>
          <w:bCs/>
          <w:sz w:val="28"/>
          <w:szCs w:val="28"/>
        </w:rPr>
        <w:t xml:space="preserve"> </w:t>
      </w:r>
      <w:r w:rsidR="00004D78" w:rsidRPr="00603E90">
        <w:rPr>
          <w:rFonts w:ascii="Times New Roman" w:hAnsi="Times New Roman"/>
          <w:b/>
          <w:i/>
          <w:color w:val="002060"/>
          <w:sz w:val="24"/>
          <w:szCs w:val="24"/>
        </w:rPr>
        <w:t>“</w:t>
      </w:r>
      <w:r w:rsidR="00004D78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E</w:t>
      </w:r>
      <w:r w:rsidR="00004D78" w:rsidRPr="00603E90">
        <w:rPr>
          <w:rFonts w:ascii="Times New Roman" w:hAnsi="Times New Roman"/>
          <w:b/>
          <w:i/>
          <w:color w:val="002060"/>
          <w:sz w:val="24"/>
          <w:szCs w:val="24"/>
        </w:rPr>
        <w:t xml:space="preserve">LENA </w:t>
      </w:r>
      <w:r w:rsidR="00004D78">
        <w:rPr>
          <w:rFonts w:ascii="Times New Roman" w:hAnsi="Times New Roman"/>
          <w:b/>
          <w:i/>
          <w:color w:val="002060"/>
          <w:sz w:val="24"/>
          <w:szCs w:val="24"/>
          <w:lang w:val="en-US"/>
        </w:rPr>
        <w:t>C</w:t>
      </w:r>
      <w:r w:rsidR="00004D78" w:rsidRPr="00603E90">
        <w:rPr>
          <w:rFonts w:ascii="Times New Roman" w:hAnsi="Times New Roman"/>
          <w:b/>
          <w:i/>
          <w:color w:val="002060"/>
          <w:sz w:val="24"/>
          <w:szCs w:val="24"/>
        </w:rPr>
        <w:t>UZA”</w:t>
      </w:r>
      <w:r w:rsidR="00004D78" w:rsidRPr="00603E90">
        <w:rPr>
          <w:rFonts w:ascii="Times New Roman" w:hAnsi="Times New Roman"/>
          <w:b/>
          <w:color w:val="002060"/>
          <w:sz w:val="24"/>
          <w:szCs w:val="24"/>
        </w:rPr>
        <w:t xml:space="preserve">  </w:t>
      </w:r>
      <w:r w:rsidR="00004D78">
        <w:rPr>
          <w:rFonts w:ascii="Times New Roman" w:hAnsi="Times New Roman"/>
          <w:b/>
          <w:color w:val="002060"/>
          <w:sz w:val="24"/>
          <w:szCs w:val="24"/>
          <w:lang w:val="en-US"/>
        </w:rPr>
        <w:t>N</w:t>
      </w:r>
      <w:r w:rsidR="00004D78" w:rsidRPr="00603E90">
        <w:rPr>
          <w:rFonts w:ascii="Times New Roman" w:hAnsi="Times New Roman"/>
          <w:b/>
          <w:color w:val="002060"/>
          <w:sz w:val="24"/>
          <w:szCs w:val="24"/>
        </w:rPr>
        <w:t xml:space="preserve">ATIONAL </w:t>
      </w:r>
      <w:r w:rsidR="00004D78">
        <w:rPr>
          <w:rFonts w:ascii="Times New Roman" w:hAnsi="Times New Roman"/>
          <w:b/>
          <w:color w:val="002060"/>
          <w:sz w:val="24"/>
          <w:szCs w:val="24"/>
          <w:lang w:val="en-US"/>
        </w:rPr>
        <w:t>C</w:t>
      </w:r>
      <w:r w:rsidR="00004D78" w:rsidRPr="00603E90">
        <w:rPr>
          <w:rFonts w:ascii="Times New Roman" w:hAnsi="Times New Roman"/>
          <w:b/>
          <w:color w:val="002060"/>
          <w:sz w:val="24"/>
          <w:szCs w:val="24"/>
        </w:rPr>
        <w:t>OLLEGE</w:t>
      </w:r>
    </w:p>
    <w:p w14:paraId="6BCF1DAC" w14:textId="63B3C50C" w:rsidR="00CB4DFA" w:rsidRPr="00603E90" w:rsidRDefault="00CB4DFA" w:rsidP="00603E90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address:</w:t>
      </w:r>
      <w:r w:rsidRPr="00603E90">
        <w:rPr>
          <w:bCs/>
        </w:rPr>
        <w:t xml:space="preserve"> </w:t>
      </w:r>
      <w:r w:rsidRPr="00603E90">
        <w:rPr>
          <w:rFonts w:ascii="Times New Roman" w:hAnsi="Times New Roman"/>
          <w:b/>
          <w:i/>
          <w:color w:val="002060"/>
          <w:sz w:val="24"/>
          <w:szCs w:val="24"/>
        </w:rPr>
        <w:t xml:space="preserve">number 1, </w:t>
      </w:r>
      <w:r w:rsidRPr="00603E90">
        <w:rPr>
          <w:rFonts w:ascii="Times New Roman" w:hAnsi="Times New Roman"/>
          <w:b/>
          <w:color w:val="002060"/>
          <w:sz w:val="24"/>
          <w:szCs w:val="24"/>
        </w:rPr>
        <w:t>Peștera Scărișoara Stree</w:t>
      </w:r>
      <w:r w:rsid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t, Bucharest, Romania</w:t>
      </w:r>
    </w:p>
    <w:p w14:paraId="6F317363" w14:textId="1CDB758B" w:rsidR="00164149" w:rsidRPr="00603E90" w:rsidRDefault="00CB4DFA" w:rsidP="00164149">
      <w:pPr>
        <w:spacing w:after="0" w:line="240" w:lineRule="auto"/>
        <w:rPr>
          <w:rFonts w:ascii="Times New Roman" w:hAnsi="Times New Roman"/>
          <w:b/>
          <w:color w:val="002060"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>attended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 virtual </w:t>
      </w:r>
      <w:r w:rsidRPr="00603E90">
        <w:rPr>
          <w:rFonts w:ascii="Times New Roman" w:hAnsi="Times New Roman"/>
          <w:bCs/>
          <w:sz w:val="24"/>
          <w:szCs w:val="24"/>
        </w:rPr>
        <w:t xml:space="preserve">learning/teaching/training activities organized 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by the </w:t>
      </w:r>
      <w:r w:rsidR="00164149" w:rsidRPr="00603E90">
        <w:rPr>
          <w:rFonts w:ascii="Times New Roman" w:hAnsi="Times New Roman"/>
          <w:b/>
          <w:i/>
          <w:color w:val="002060"/>
          <w:sz w:val="24"/>
          <w:szCs w:val="24"/>
        </w:rPr>
        <w:t>Praxismittelschule der PH Steiermark in Graz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164149" w:rsidRPr="00603E90">
        <w:rPr>
          <w:rFonts w:ascii="Times New Roman" w:hAnsi="Times New Roman"/>
          <w:bCs/>
          <w:sz w:val="24"/>
          <w:szCs w:val="24"/>
          <w:lang w:val="en-US"/>
        </w:rPr>
        <w:t xml:space="preserve">and were present </w:t>
      </w:r>
      <w:r w:rsidR="00164149" w:rsidRPr="00603E90">
        <w:rPr>
          <w:rFonts w:ascii="Times New Roman" w:hAnsi="Times New Roman"/>
          <w:b/>
          <w:sz w:val="24"/>
          <w:szCs w:val="24"/>
          <w:lang w:val="en-US"/>
        </w:rPr>
        <w:t xml:space="preserve">online 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</w:rPr>
        <w:t>on May 19th, May 26h and June 16th</w:t>
      </w:r>
      <w:r w:rsidR="00164149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 xml:space="preserve"> 2021.</w:t>
      </w:r>
    </w:p>
    <w:p w14:paraId="69C1EF07" w14:textId="57249BBE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  <w:lang w:val="en-US"/>
        </w:rPr>
      </w:pPr>
    </w:p>
    <w:p w14:paraId="4FFBD6AE" w14:textId="6EAFB958" w:rsidR="00CB4DFA" w:rsidRPr="00603E90" w:rsidRDefault="009129A6" w:rsidP="00CB4DFA">
      <w:pPr>
        <w:spacing w:after="0" w:line="240" w:lineRule="auto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="00CB4DFA" w:rsidRPr="00603E90">
        <w:rPr>
          <w:rFonts w:ascii="Times New Roman" w:hAnsi="Times New Roman"/>
          <w:bCs/>
          <w:i/>
          <w:color w:val="002060"/>
          <w:sz w:val="24"/>
          <w:szCs w:val="24"/>
        </w:rPr>
        <w:t xml:space="preserve"> </w:t>
      </w:r>
      <w:r w:rsidR="00CB4DFA" w:rsidRPr="00603E90">
        <w:rPr>
          <w:rFonts w:ascii="Times New Roman" w:hAnsi="Times New Roman"/>
          <w:b/>
          <w:i/>
          <w:color w:val="002060"/>
          <w:sz w:val="24"/>
          <w:szCs w:val="24"/>
        </w:rPr>
        <w:t>Short term joint staff training events</w:t>
      </w:r>
    </w:p>
    <w:p w14:paraId="0B67A3B6" w14:textId="06035DD2" w:rsidR="00CB4DFA" w:rsidRPr="00603E90" w:rsidRDefault="009129A6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iCs/>
          <w:color w:val="002060"/>
          <w:sz w:val="24"/>
          <w:szCs w:val="24"/>
        </w:rPr>
        <w:sym w:font="Wingdings 2" w:char="F052"/>
      </w:r>
      <w:r w:rsidR="00CB4DFA" w:rsidRPr="00603E90">
        <w:rPr>
          <w:rFonts w:ascii="Times New Roman" w:hAnsi="Times New Roman"/>
          <w:bCs/>
          <w:sz w:val="24"/>
          <w:szCs w:val="24"/>
        </w:rPr>
        <w:t xml:space="preserve"> Short term exchange of groups of pupils</w:t>
      </w:r>
    </w:p>
    <w:p w14:paraId="22003012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Blended mobility</w:t>
      </w:r>
    </w:p>
    <w:p w14:paraId="7C40E9C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Intensive study programme</w:t>
      </w:r>
    </w:p>
    <w:p w14:paraId="615606FB" w14:textId="77777777" w:rsidR="00CB4DFA" w:rsidRPr="00603E90" w:rsidRDefault="00CB4DFA" w:rsidP="00CB4DF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sym w:font="Wingdings" w:char="F072"/>
      </w:r>
      <w:r w:rsidRPr="00603E90">
        <w:rPr>
          <w:rFonts w:ascii="Times New Roman" w:hAnsi="Times New Roman"/>
          <w:bCs/>
          <w:sz w:val="24"/>
          <w:szCs w:val="24"/>
        </w:rPr>
        <w:t xml:space="preserve"> Accompanying persons</w:t>
      </w:r>
    </w:p>
    <w:p w14:paraId="66A8FEF3" w14:textId="24DB44A5" w:rsidR="00CB4DFA" w:rsidRPr="00603E90" w:rsidRDefault="00CB4DFA" w:rsidP="00CB4DFA">
      <w:pPr>
        <w:tabs>
          <w:tab w:val="left" w:pos="3360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603E90">
        <w:rPr>
          <w:rFonts w:ascii="Times New Roman" w:hAnsi="Times New Roman"/>
          <w:bCs/>
          <w:sz w:val="24"/>
          <w:szCs w:val="24"/>
        </w:rPr>
        <w:t xml:space="preserve">Place: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Graz,</w:t>
      </w:r>
      <w:r w:rsidR="00603E90" w:rsidRPr="00603E90">
        <w:rPr>
          <w:rFonts w:ascii="Times New Roman" w:hAnsi="Times New Roman"/>
          <w:bCs/>
          <w:color w:val="002060"/>
          <w:sz w:val="24"/>
          <w:szCs w:val="24"/>
          <w:lang w:val="en-US"/>
        </w:rPr>
        <w:t xml:space="preserve"> </w:t>
      </w:r>
      <w:r w:rsidRPr="00603E90">
        <w:rPr>
          <w:rFonts w:ascii="Times New Roman" w:hAnsi="Times New Roman"/>
          <w:bCs/>
          <w:color w:val="002060"/>
          <w:sz w:val="24"/>
          <w:szCs w:val="24"/>
        </w:rPr>
        <w:t xml:space="preserve">   </w:t>
      </w:r>
      <w:r w:rsidRPr="00603E90">
        <w:rPr>
          <w:rFonts w:ascii="Times New Roman" w:hAnsi="Times New Roman"/>
          <w:bCs/>
          <w:sz w:val="24"/>
          <w:szCs w:val="24"/>
        </w:rPr>
        <w:t xml:space="preserve">date: </w:t>
      </w:r>
      <w:r w:rsidR="00603E90" w:rsidRPr="00603E90">
        <w:rPr>
          <w:rFonts w:ascii="Times New Roman" w:hAnsi="Times New Roman"/>
          <w:b/>
          <w:color w:val="002060"/>
          <w:sz w:val="24"/>
          <w:szCs w:val="24"/>
          <w:lang w:val="en-US"/>
        </w:rPr>
        <w:t>June 16th, 2021</w:t>
      </w:r>
    </w:p>
    <w:p w14:paraId="7C499128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603E90">
        <w:rPr>
          <w:rFonts w:ascii="Times New Roman" w:hAnsi="Times New Roman"/>
          <w:bCs/>
          <w:sz w:val="24"/>
          <w:szCs w:val="24"/>
        </w:rPr>
        <w:t>The host organization/school:</w:t>
      </w:r>
    </w:p>
    <w:p w14:paraId="2D52A66A" w14:textId="77777777" w:rsidR="00CB4DFA" w:rsidRPr="00603E90" w:rsidRDefault="00CB4DFA" w:rsidP="00CB4DFA">
      <w:pPr>
        <w:tabs>
          <w:tab w:val="left" w:pos="3360"/>
        </w:tabs>
        <w:spacing w:after="0"/>
        <w:rPr>
          <w:rFonts w:ascii="Times New Roman" w:hAnsi="Times New Roman"/>
          <w:bCs/>
        </w:rPr>
      </w:pPr>
      <w:r w:rsidRPr="00603E90">
        <w:rPr>
          <w:rFonts w:ascii="Times New Roman" w:hAnsi="Times New Roman"/>
          <w:bCs/>
        </w:rPr>
        <w:t>(signature of the legal representative&amp;stamp)</w:t>
      </w:r>
    </w:p>
    <w:p w14:paraId="08D6B53A" w14:textId="1A4DF89E" w:rsidR="00CB4DFA" w:rsidRPr="00603E90" w:rsidRDefault="00CB4DFA" w:rsidP="00CB4DFA">
      <w:pPr>
        <w:rPr>
          <w:bCs/>
        </w:rPr>
      </w:pPr>
    </w:p>
    <w:p w14:paraId="0D10EC33" w14:textId="6396B8C3" w:rsidR="004309D1" w:rsidRPr="00603E90" w:rsidRDefault="004309D1">
      <w:pPr>
        <w:rPr>
          <w:bCs/>
        </w:rPr>
      </w:pPr>
    </w:p>
    <w:sectPr w:rsidR="004309D1" w:rsidRPr="00603E90" w:rsidSect="00004D78">
      <w:headerReference w:type="default" r:id="rId6"/>
      <w:pgSz w:w="11906" w:h="16838"/>
      <w:pgMar w:top="1440" w:right="991" w:bottom="1440" w:left="1080" w:header="14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F8BF26" w14:textId="77777777" w:rsidR="0039011D" w:rsidRDefault="0039011D" w:rsidP="00187A38">
      <w:pPr>
        <w:spacing w:after="0" w:line="240" w:lineRule="auto"/>
      </w:pPr>
      <w:r>
        <w:separator/>
      </w:r>
    </w:p>
  </w:endnote>
  <w:endnote w:type="continuationSeparator" w:id="0">
    <w:p w14:paraId="031AAC8E" w14:textId="77777777" w:rsidR="0039011D" w:rsidRDefault="0039011D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26E598" w14:textId="77777777" w:rsidR="0039011D" w:rsidRDefault="0039011D" w:rsidP="00187A38">
      <w:pPr>
        <w:spacing w:after="0" w:line="240" w:lineRule="auto"/>
      </w:pPr>
      <w:r>
        <w:separator/>
      </w:r>
    </w:p>
  </w:footnote>
  <w:footnote w:type="continuationSeparator" w:id="0">
    <w:p w14:paraId="65F46169" w14:textId="77777777" w:rsidR="0039011D" w:rsidRDefault="0039011D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76C03" w14:textId="60FD4FA1" w:rsidR="00187A38" w:rsidRDefault="00603E90" w:rsidP="00187A38">
    <w:pPr>
      <w:pStyle w:val="Header"/>
      <w:tabs>
        <w:tab w:val="clear" w:pos="4513"/>
        <w:tab w:val="clear" w:pos="9026"/>
        <w:tab w:val="left" w:pos="741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0CEF1DF" wp14:editId="044E340A">
          <wp:simplePos x="0" y="0"/>
          <wp:positionH relativeFrom="column">
            <wp:posOffset>-314172</wp:posOffset>
          </wp:positionH>
          <wp:positionV relativeFrom="paragraph">
            <wp:posOffset>-828414</wp:posOffset>
          </wp:positionV>
          <wp:extent cx="2118544" cy="848588"/>
          <wp:effectExtent l="0" t="0" r="0" b="889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86" cy="8622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FCCAD45" wp14:editId="3302782D">
          <wp:simplePos x="0" y="0"/>
          <wp:positionH relativeFrom="margin">
            <wp:align>center</wp:align>
          </wp:positionH>
          <wp:positionV relativeFrom="paragraph">
            <wp:posOffset>-699546</wp:posOffset>
          </wp:positionV>
          <wp:extent cx="2857500" cy="8001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FEED4C5" wp14:editId="269BD850">
          <wp:simplePos x="0" y="0"/>
          <wp:positionH relativeFrom="column">
            <wp:posOffset>4412469</wp:posOffset>
          </wp:positionH>
          <wp:positionV relativeFrom="paragraph">
            <wp:posOffset>-703706</wp:posOffset>
          </wp:positionV>
          <wp:extent cx="2286000" cy="70739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A38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004D78"/>
    <w:rsid w:val="000F52D1"/>
    <w:rsid w:val="00164149"/>
    <w:rsid w:val="00187A38"/>
    <w:rsid w:val="00291D93"/>
    <w:rsid w:val="002D5643"/>
    <w:rsid w:val="00341C8D"/>
    <w:rsid w:val="00385A27"/>
    <w:rsid w:val="0039011D"/>
    <w:rsid w:val="004309D1"/>
    <w:rsid w:val="00603E90"/>
    <w:rsid w:val="008353E2"/>
    <w:rsid w:val="009129A6"/>
    <w:rsid w:val="00A36DC1"/>
    <w:rsid w:val="00C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182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3</cp:revision>
  <dcterms:created xsi:type="dcterms:W3CDTF">2021-06-28T07:28:00Z</dcterms:created>
  <dcterms:modified xsi:type="dcterms:W3CDTF">2021-06-28T07:29:00Z</dcterms:modified>
</cp:coreProperties>
</file>