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8B660" w14:textId="6FBAE43B" w:rsidR="005E7285" w:rsidRPr="0011666F" w:rsidRDefault="003E7DC4" w:rsidP="003C7695">
      <w:pPr>
        <w:ind w:left="-709"/>
        <w:rPr>
          <w:rFonts w:ascii="Kristen ITC" w:hAnsi="Kristen ITC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11666F">
        <w:rPr>
          <w:rFonts w:ascii="Kristen ITC" w:hAnsi="Kristen ITC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How sporty are </w:t>
      </w:r>
      <w:r w:rsidR="00440664" w:rsidRPr="0011666F">
        <w:rPr>
          <w:rFonts w:ascii="Kristen ITC" w:hAnsi="Kristen ITC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your classmates and teachers?</w:t>
      </w:r>
    </w:p>
    <w:p w14:paraId="6E52B24B" w14:textId="4689987F" w:rsidR="00440664" w:rsidRDefault="0011666F" w:rsidP="0011666F">
      <w:pPr>
        <w:spacing w:after="0"/>
        <w:ind w:left="-709"/>
      </w:pPr>
      <w:r w:rsidRPr="0011666F">
        <w:rPr>
          <w:rFonts w:ascii="Kristen ITC" w:hAnsi="Kristen ITC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 1:</w:t>
      </w:r>
      <w:r>
        <w:t xml:space="preserve"> Interview a classmate or a teacher. Ask them</w:t>
      </w:r>
      <w:r w:rsidR="00440664">
        <w:t xml:space="preserve"> </w:t>
      </w:r>
      <w:r w:rsidR="003C7695">
        <w:t xml:space="preserve">about </w:t>
      </w:r>
      <w:r>
        <w:t>their sports</w:t>
      </w:r>
      <w:r w:rsidR="00440664">
        <w:t xml:space="preserve"> experiences. Mark 1 point for each positive answer (YES). </w:t>
      </w:r>
    </w:p>
    <w:p w14:paraId="227426F8" w14:textId="128766C3" w:rsidR="00440664" w:rsidRPr="00440664" w:rsidRDefault="00440664" w:rsidP="0011666F">
      <w:pPr>
        <w:spacing w:after="0"/>
        <w:ind w:left="-709"/>
      </w:pPr>
      <w:r>
        <w:t xml:space="preserve">How many points does your </w:t>
      </w:r>
      <w:r w:rsidR="0011666F">
        <w:t xml:space="preserve">interview </w:t>
      </w:r>
      <w:r>
        <w:t>partner get?</w:t>
      </w: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2948"/>
        <w:gridCol w:w="2949"/>
        <w:gridCol w:w="2948"/>
        <w:gridCol w:w="2949"/>
        <w:gridCol w:w="2949"/>
      </w:tblGrid>
      <w:tr w:rsidR="0011666F" w14:paraId="3B0632FE" w14:textId="77777777" w:rsidTr="00FA2853">
        <w:trPr>
          <w:trHeight w:val="454"/>
        </w:trPr>
        <w:tc>
          <w:tcPr>
            <w:tcW w:w="14743" w:type="dxa"/>
            <w:gridSpan w:val="5"/>
          </w:tcPr>
          <w:p w14:paraId="5912A30E" w14:textId="03AC8E47" w:rsidR="0011666F" w:rsidRPr="0011666F" w:rsidRDefault="0011666F" w:rsidP="0011666F">
            <w:pPr>
              <w:ind w:left="35"/>
              <w:rPr>
                <w:b/>
                <w:sz w:val="24"/>
              </w:rPr>
            </w:pPr>
            <w:r w:rsidRPr="0011666F">
              <w:rPr>
                <w:b/>
                <w:sz w:val="24"/>
              </w:rPr>
              <w:t xml:space="preserve">My partner’                                                                                                                                                                                              Total number of points: </w:t>
            </w:r>
          </w:p>
        </w:tc>
      </w:tr>
      <w:tr w:rsidR="00440664" w14:paraId="2049C312" w14:textId="77777777" w:rsidTr="003C7695">
        <w:trPr>
          <w:trHeight w:val="3002"/>
        </w:trPr>
        <w:tc>
          <w:tcPr>
            <w:tcW w:w="2948" w:type="dxa"/>
          </w:tcPr>
          <w:p w14:paraId="1266303E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 w:rsidRPr="003E7DC4">
              <w:t>Have you ever been s</w:t>
            </w:r>
            <w:r>
              <w:t>kiing?</w:t>
            </w:r>
          </w:p>
          <w:p w14:paraId="7555823A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do the snow plow?</w:t>
            </w:r>
          </w:p>
          <w:p w14:paraId="6C71E4C0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do a parallel turn?</w:t>
            </w:r>
          </w:p>
          <w:p w14:paraId="6861995A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ski backwards?</w:t>
            </w:r>
          </w:p>
          <w:p w14:paraId="0344F86D" w14:textId="77777777" w:rsidR="00440664" w:rsidRPr="003E7DC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ski on black runs?</w:t>
            </w:r>
          </w:p>
        </w:tc>
        <w:tc>
          <w:tcPr>
            <w:tcW w:w="2949" w:type="dxa"/>
          </w:tcPr>
          <w:p w14:paraId="07FB2233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Have you ever tried ice-skating or roller skating?</w:t>
            </w:r>
          </w:p>
          <w:p w14:paraId="485BC5A3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skate fast?</w:t>
            </w:r>
          </w:p>
          <w:p w14:paraId="03B9D726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stop whenever you want to?</w:t>
            </w:r>
          </w:p>
          <w:p w14:paraId="0B7F884D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 xml:space="preserve">Can you skate backwards? </w:t>
            </w:r>
          </w:p>
          <w:p w14:paraId="369CADFE" w14:textId="77777777" w:rsidR="00440664" w:rsidRPr="003E7DC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do sharp turns?</w:t>
            </w:r>
          </w:p>
        </w:tc>
        <w:tc>
          <w:tcPr>
            <w:tcW w:w="2948" w:type="dxa"/>
          </w:tcPr>
          <w:p w14:paraId="33CBAFB5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Have you ever played soccer?</w:t>
            </w:r>
          </w:p>
          <w:p w14:paraId="282082B4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 xml:space="preserve">Can you run </w:t>
            </w:r>
            <w:proofErr w:type="gramStart"/>
            <w:r>
              <w:t>really fast</w:t>
            </w:r>
            <w:proofErr w:type="gramEnd"/>
            <w:r>
              <w:t>?</w:t>
            </w:r>
          </w:p>
          <w:p w14:paraId="024305F7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play in a team?</w:t>
            </w:r>
          </w:p>
          <w:p w14:paraId="60488EA6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pass the ball to other players?</w:t>
            </w:r>
          </w:p>
          <w:p w14:paraId="5A955FCE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kick the ball and score a goal?</w:t>
            </w:r>
          </w:p>
          <w:p w14:paraId="2F894917" w14:textId="77777777" w:rsidR="00440664" w:rsidRPr="003E7DC4" w:rsidRDefault="00440664" w:rsidP="0011666F">
            <w:pPr>
              <w:ind w:left="460" w:hanging="283"/>
            </w:pPr>
          </w:p>
        </w:tc>
        <w:tc>
          <w:tcPr>
            <w:tcW w:w="2949" w:type="dxa"/>
          </w:tcPr>
          <w:p w14:paraId="40C5B65F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swim?</w:t>
            </w:r>
          </w:p>
          <w:p w14:paraId="7BF22B22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 xml:space="preserve">Are you able to swim across lake </w:t>
            </w:r>
            <w:proofErr w:type="spellStart"/>
            <w:r>
              <w:t>Schwarzl</w:t>
            </w:r>
            <w:proofErr w:type="spellEnd"/>
            <w:r>
              <w:t>?</w:t>
            </w:r>
          </w:p>
          <w:p w14:paraId="146DA247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swim backwards?</w:t>
            </w:r>
          </w:p>
          <w:p w14:paraId="4CF73910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dive and swim under water?</w:t>
            </w:r>
          </w:p>
          <w:p w14:paraId="4354E84A" w14:textId="77777777" w:rsidR="00440664" w:rsidRPr="003E7DC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swim 20 laps in the pool without stopping?</w:t>
            </w:r>
          </w:p>
        </w:tc>
        <w:tc>
          <w:tcPr>
            <w:tcW w:w="2949" w:type="dxa"/>
          </w:tcPr>
          <w:p w14:paraId="2B6031AE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Have you ever tried riding a unicycle?</w:t>
            </w:r>
          </w:p>
          <w:p w14:paraId="245EAF0A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ride a short distance on a unicycle?</w:t>
            </w:r>
          </w:p>
          <w:p w14:paraId="5F6DC967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ride in a circle?</w:t>
            </w:r>
          </w:p>
          <w:p w14:paraId="11D46C28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smile while you are riding a unicycle?</w:t>
            </w:r>
          </w:p>
          <w:p w14:paraId="1D45F80D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juggle balls while you are riding a unicycle?</w:t>
            </w:r>
          </w:p>
        </w:tc>
      </w:tr>
      <w:tr w:rsidR="00440664" w14:paraId="2E214413" w14:textId="77777777" w:rsidTr="00440664">
        <w:trPr>
          <w:trHeight w:val="3491"/>
        </w:trPr>
        <w:tc>
          <w:tcPr>
            <w:tcW w:w="2948" w:type="dxa"/>
          </w:tcPr>
          <w:p w14:paraId="48CD53CB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Have you ever ridden a horse?</w:t>
            </w:r>
          </w:p>
          <w:p w14:paraId="08146CD0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saddle a horse?</w:t>
            </w:r>
          </w:p>
          <w:p w14:paraId="129F27C7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ride on the lunge?</w:t>
            </w:r>
          </w:p>
          <w:p w14:paraId="7EC5CA51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ride in the woods?</w:t>
            </w:r>
          </w:p>
          <w:p w14:paraId="04EF7B24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gallop?</w:t>
            </w:r>
          </w:p>
          <w:p w14:paraId="7253D557" w14:textId="77777777" w:rsidR="00440664" w:rsidRPr="003E7DC4" w:rsidRDefault="00440664" w:rsidP="0011666F">
            <w:pPr>
              <w:ind w:left="460" w:hanging="283"/>
            </w:pPr>
          </w:p>
        </w:tc>
        <w:tc>
          <w:tcPr>
            <w:tcW w:w="2949" w:type="dxa"/>
          </w:tcPr>
          <w:p w14:paraId="152C4C77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Have you ever ridden a mountain bike?</w:t>
            </w:r>
          </w:p>
          <w:p w14:paraId="5F7E2D65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ride on narrow paths?</w:t>
            </w:r>
          </w:p>
          <w:p w14:paraId="06A0766E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ride on gravel and uneven ground?</w:t>
            </w:r>
          </w:p>
          <w:p w14:paraId="54EBFB4E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ride up a steep mountain road?</w:t>
            </w:r>
          </w:p>
          <w:p w14:paraId="4116B045" w14:textId="1CB44A9B" w:rsidR="00440664" w:rsidRPr="003E7DC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ride downhill safely?</w:t>
            </w:r>
          </w:p>
        </w:tc>
        <w:tc>
          <w:tcPr>
            <w:tcW w:w="2948" w:type="dxa"/>
          </w:tcPr>
          <w:p w14:paraId="1E752DCC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 xml:space="preserve">Have you ever tried skateboarding? </w:t>
            </w:r>
          </w:p>
          <w:p w14:paraId="106A9FB6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ride fast?</w:t>
            </w:r>
          </w:p>
          <w:p w14:paraId="657DD039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stop safely?</w:t>
            </w:r>
          </w:p>
          <w:p w14:paraId="26AA0302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do any tricks?</w:t>
            </w:r>
          </w:p>
          <w:p w14:paraId="63423792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do Ollies?</w:t>
            </w:r>
          </w:p>
          <w:p w14:paraId="7E5ABFB1" w14:textId="77777777" w:rsidR="00440664" w:rsidRPr="003E7DC4" w:rsidRDefault="00440664" w:rsidP="0011666F">
            <w:pPr>
              <w:ind w:left="460" w:hanging="283"/>
            </w:pPr>
          </w:p>
        </w:tc>
        <w:tc>
          <w:tcPr>
            <w:tcW w:w="2949" w:type="dxa"/>
          </w:tcPr>
          <w:p w14:paraId="7A78D977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Have you ever tried juggling?</w:t>
            </w:r>
          </w:p>
          <w:p w14:paraId="093BA74A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juggle two balls?</w:t>
            </w:r>
          </w:p>
          <w:p w14:paraId="508D7B81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juggle three balls?</w:t>
            </w:r>
          </w:p>
          <w:p w14:paraId="5EC7D17D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juggle with cones?</w:t>
            </w:r>
          </w:p>
          <w:p w14:paraId="05E61707" w14:textId="4B9ED960" w:rsidR="00440664" w:rsidRPr="003E7DC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juggle while you are riding a unicycle?</w:t>
            </w:r>
          </w:p>
        </w:tc>
        <w:tc>
          <w:tcPr>
            <w:tcW w:w="2949" w:type="dxa"/>
          </w:tcPr>
          <w:p w14:paraId="670E1F10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Have you ever been jogging?</w:t>
            </w:r>
          </w:p>
          <w:p w14:paraId="23CA9982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run for 15 minutes without getting out of breath?</w:t>
            </w:r>
          </w:p>
          <w:p w14:paraId="2E6FCAE6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Can you run for 30 minutes without getting out of breath?</w:t>
            </w:r>
          </w:p>
          <w:p w14:paraId="11C795A6" w14:textId="77777777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run for 1 hour without getting out of breath?</w:t>
            </w:r>
          </w:p>
          <w:p w14:paraId="093AC196" w14:textId="0DDAFA03" w:rsidR="00440664" w:rsidRDefault="00440664" w:rsidP="0011666F">
            <w:pPr>
              <w:pStyle w:val="ListParagraph"/>
              <w:numPr>
                <w:ilvl w:val="0"/>
                <w:numId w:val="4"/>
              </w:numPr>
              <w:ind w:left="460" w:hanging="283"/>
            </w:pPr>
            <w:r>
              <w:t>Are you able to run a marathon?</w:t>
            </w:r>
          </w:p>
        </w:tc>
      </w:tr>
    </w:tbl>
    <w:p w14:paraId="0CE3C234" w14:textId="0087D8F3" w:rsidR="00440664" w:rsidRDefault="0011666F" w:rsidP="0011666F">
      <w:pPr>
        <w:spacing w:after="0"/>
        <w:ind w:left="-851"/>
      </w:pPr>
      <w:r w:rsidRPr="0011666F">
        <w:rPr>
          <w:rFonts w:ascii="Kristen ITC" w:hAnsi="Kristen ITC"/>
          <w:color w:val="000000" w:themeColor="text1"/>
          <w:sz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Part 2:</w:t>
      </w:r>
      <w:r>
        <w:t xml:space="preserve"> Now </w:t>
      </w:r>
      <w:r w:rsidR="00440664">
        <w:t xml:space="preserve">ask your partner </w:t>
      </w:r>
      <w:r>
        <w:t xml:space="preserve">3 </w:t>
      </w:r>
      <w:r w:rsidR="00440664">
        <w:t>things he/she would like to be able to do</w:t>
      </w:r>
      <w:r>
        <w:t xml:space="preserve"> most.</w:t>
      </w:r>
    </w:p>
    <w:p w14:paraId="02B69156" w14:textId="6DF673C0" w:rsidR="0011666F" w:rsidRDefault="0011666F" w:rsidP="0011666F">
      <w:pPr>
        <w:spacing w:after="0"/>
        <w:ind w:left="-851"/>
      </w:pPr>
      <w:r>
        <w:t xml:space="preserve">Example: Mrs. </w:t>
      </w:r>
      <w:proofErr w:type="spellStart"/>
      <w:r>
        <w:t>Pö</w:t>
      </w:r>
      <w:proofErr w:type="spellEnd"/>
      <w:r>
        <w:t xml:space="preserve"> </w:t>
      </w:r>
      <w:r w:rsidRPr="0011666F">
        <w:rPr>
          <w:b/>
        </w:rPr>
        <w:t>would really like to be able to juggle</w:t>
      </w:r>
      <w:r>
        <w:t xml:space="preserve"> three balls. She </w:t>
      </w:r>
      <w:r w:rsidRPr="0011666F">
        <w:rPr>
          <w:b/>
        </w:rPr>
        <w:t>would also like to be able to ride</w:t>
      </w:r>
      <w:r>
        <w:t xml:space="preserve"> a unicycle, and she </w:t>
      </w:r>
      <w:r w:rsidRPr="0011666F">
        <w:rPr>
          <w:b/>
        </w:rPr>
        <w:t>would like to be able to swim</w:t>
      </w:r>
      <w:r>
        <w:t xml:space="preserve"> 20 laps in the po</w:t>
      </w:r>
      <w:r w:rsidR="003C7695">
        <w:t>o</w:t>
      </w:r>
      <w:r>
        <w:t>l without stopping.</w:t>
      </w:r>
    </w:p>
    <w:tbl>
      <w:tblPr>
        <w:tblStyle w:val="TableGrid"/>
        <w:tblW w:w="14738" w:type="dxa"/>
        <w:tblInd w:w="-851" w:type="dxa"/>
        <w:tblLook w:val="04A0" w:firstRow="1" w:lastRow="0" w:firstColumn="1" w:lastColumn="0" w:noHBand="0" w:noVBand="1"/>
      </w:tblPr>
      <w:tblGrid>
        <w:gridCol w:w="14738"/>
      </w:tblGrid>
      <w:tr w:rsidR="003C7695" w14:paraId="7A125022" w14:textId="77777777" w:rsidTr="003C7695">
        <w:trPr>
          <w:trHeight w:val="567"/>
        </w:trPr>
        <w:tc>
          <w:tcPr>
            <w:tcW w:w="14738" w:type="dxa"/>
          </w:tcPr>
          <w:p w14:paraId="3D18C38A" w14:textId="77777777" w:rsidR="003C7695" w:rsidRDefault="003C7695" w:rsidP="0011666F"/>
        </w:tc>
      </w:tr>
      <w:tr w:rsidR="003C7695" w14:paraId="2CB00D07" w14:textId="77777777" w:rsidTr="003C7695">
        <w:trPr>
          <w:trHeight w:val="567"/>
        </w:trPr>
        <w:tc>
          <w:tcPr>
            <w:tcW w:w="14738" w:type="dxa"/>
          </w:tcPr>
          <w:p w14:paraId="2B9921BD" w14:textId="77777777" w:rsidR="003C7695" w:rsidRDefault="003C7695" w:rsidP="0011666F"/>
        </w:tc>
      </w:tr>
      <w:tr w:rsidR="003C7695" w14:paraId="40C373EC" w14:textId="77777777" w:rsidTr="003C7695">
        <w:trPr>
          <w:trHeight w:val="567"/>
        </w:trPr>
        <w:tc>
          <w:tcPr>
            <w:tcW w:w="14738" w:type="dxa"/>
          </w:tcPr>
          <w:p w14:paraId="78F09650" w14:textId="77777777" w:rsidR="003C7695" w:rsidRDefault="003C7695" w:rsidP="0011666F"/>
        </w:tc>
      </w:tr>
      <w:bookmarkEnd w:id="0"/>
    </w:tbl>
    <w:p w14:paraId="28D7B31E" w14:textId="75FF4390" w:rsidR="003C7695" w:rsidRDefault="003C7695" w:rsidP="003C7695">
      <w:pPr>
        <w:spacing w:after="0"/>
        <w:ind w:left="-851"/>
      </w:pPr>
    </w:p>
    <w:sectPr w:rsidR="003C7695" w:rsidSect="003C7695">
      <w:pgSz w:w="15840" w:h="12240" w:orient="landscape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B0815"/>
    <w:multiLevelType w:val="hybridMultilevel"/>
    <w:tmpl w:val="5D84F756"/>
    <w:lvl w:ilvl="0" w:tplc="FE023742">
      <w:start w:val="1"/>
      <w:numFmt w:val="bullet"/>
      <w:lvlText w:val="o"/>
      <w:lvlJc w:val="left"/>
      <w:pPr>
        <w:ind w:left="75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3FB94F3B"/>
    <w:multiLevelType w:val="hybridMultilevel"/>
    <w:tmpl w:val="AE56C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23225"/>
    <w:multiLevelType w:val="hybridMultilevel"/>
    <w:tmpl w:val="FCFC0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05E2D"/>
    <w:multiLevelType w:val="hybridMultilevel"/>
    <w:tmpl w:val="7D3CE09C"/>
    <w:lvl w:ilvl="0" w:tplc="04090003">
      <w:start w:val="1"/>
      <w:numFmt w:val="bullet"/>
      <w:lvlText w:val="o"/>
      <w:lvlJc w:val="left"/>
      <w:pPr>
        <w:ind w:left="7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C4"/>
    <w:rsid w:val="0011666F"/>
    <w:rsid w:val="002B193A"/>
    <w:rsid w:val="00313367"/>
    <w:rsid w:val="003C7695"/>
    <w:rsid w:val="003E7DC4"/>
    <w:rsid w:val="00440664"/>
    <w:rsid w:val="005E7285"/>
    <w:rsid w:val="007431B7"/>
    <w:rsid w:val="00943C0B"/>
    <w:rsid w:val="00A56C6C"/>
    <w:rsid w:val="00BB316A"/>
    <w:rsid w:val="00E5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3BCA"/>
  <w15:chartTrackingRefBased/>
  <w15:docId w15:val="{0115DCF9-6845-4D15-8183-DC98C68D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leGrid">
    <w:name w:val="Table Grid"/>
    <w:basedOn w:val="TableNormal"/>
    <w:uiPriority w:val="39"/>
    <w:rsid w:val="003E7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2019-03-27T13:54:00Z</dcterms:created>
  <dcterms:modified xsi:type="dcterms:W3CDTF">2019-03-27T14:59:00Z</dcterms:modified>
</cp:coreProperties>
</file>