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4A4E2" w14:textId="77777777" w:rsidR="000106B4" w:rsidRDefault="000106B4" w:rsidP="00C5164E">
      <w:pPr>
        <w:spacing w:line="276" w:lineRule="auto"/>
        <w:ind w:right="-57" w:hanging="567"/>
        <w:jc w:val="both"/>
        <w:outlineLvl w:val="0"/>
        <w:rPr>
          <w:rFonts w:ascii="Arial" w:hAnsi="Arial" w:cs="Arial"/>
          <w:b/>
          <w:caps/>
          <w:szCs w:val="22"/>
          <w:u w:val="single"/>
        </w:rPr>
      </w:pPr>
    </w:p>
    <w:p w14:paraId="053639BD" w14:textId="77777777" w:rsidR="00E55D56" w:rsidRDefault="0061728B" w:rsidP="008E1E1A">
      <w:pPr>
        <w:spacing w:after="60" w:line="276" w:lineRule="auto"/>
        <w:ind w:left="-426" w:right="-57"/>
        <w:jc w:val="both"/>
        <w:outlineLvl w:val="0"/>
        <w:rPr>
          <w:rFonts w:ascii="Arial" w:hAnsi="Arial" w:cs="Arial"/>
          <w:sz w:val="20"/>
          <w:szCs w:val="20"/>
        </w:rPr>
      </w:pPr>
      <w:r w:rsidRPr="00C5164E">
        <w:rPr>
          <w:rFonts w:ascii="Arial" w:hAnsi="Arial" w:cs="Arial"/>
          <w:b/>
          <w:caps/>
          <w:szCs w:val="22"/>
          <w:u w:val="single"/>
        </w:rPr>
        <w:t>Reisespesenabrechnung</w:t>
      </w:r>
      <w:r w:rsidR="00042DAB">
        <w:rPr>
          <w:rFonts w:ascii="Arial" w:hAnsi="Arial" w:cs="Arial"/>
          <w:b/>
          <w:caps/>
          <w:szCs w:val="22"/>
        </w:rPr>
        <w:t xml:space="preserve">  </w:t>
      </w:r>
      <w:r w:rsidR="005831BA" w:rsidRPr="001B216A">
        <w:rPr>
          <w:rFonts w:ascii="Arial" w:hAnsi="Arial" w:cs="Arial"/>
          <w:sz w:val="20"/>
          <w:szCs w:val="20"/>
        </w:rPr>
        <w:t>f</w:t>
      </w:r>
      <w:r w:rsidRPr="001B216A">
        <w:rPr>
          <w:rFonts w:ascii="Arial" w:hAnsi="Arial" w:cs="Arial"/>
          <w:sz w:val="20"/>
          <w:szCs w:val="20"/>
        </w:rPr>
        <w:t xml:space="preserve">ür die </w:t>
      </w:r>
      <w:r w:rsidRPr="001B216A">
        <w:rPr>
          <w:rFonts w:ascii="Arial" w:hAnsi="Arial" w:cs="Arial"/>
          <w:b/>
          <w:sz w:val="20"/>
          <w:szCs w:val="20"/>
        </w:rPr>
        <w:t xml:space="preserve">Teilnahme am „media literacy award“ vom </w:t>
      </w:r>
      <w:r w:rsidR="005E44F9">
        <w:rPr>
          <w:rFonts w:ascii="Arial" w:hAnsi="Arial" w:cs="Arial"/>
          <w:b/>
          <w:sz w:val="20"/>
          <w:szCs w:val="20"/>
        </w:rPr>
        <w:t>23</w:t>
      </w:r>
      <w:r w:rsidRPr="001B216A">
        <w:rPr>
          <w:rFonts w:ascii="Arial" w:hAnsi="Arial" w:cs="Arial"/>
          <w:b/>
          <w:sz w:val="20"/>
          <w:szCs w:val="20"/>
        </w:rPr>
        <w:t xml:space="preserve">. </w:t>
      </w:r>
      <w:r w:rsidR="00E55D56">
        <w:rPr>
          <w:rFonts w:ascii="Arial" w:hAnsi="Arial" w:cs="Arial"/>
          <w:b/>
          <w:sz w:val="20"/>
          <w:szCs w:val="20"/>
        </w:rPr>
        <w:t>-</w:t>
      </w:r>
      <w:r w:rsidRPr="001B216A">
        <w:rPr>
          <w:rFonts w:ascii="Arial" w:hAnsi="Arial" w:cs="Arial"/>
          <w:b/>
          <w:sz w:val="20"/>
          <w:szCs w:val="20"/>
        </w:rPr>
        <w:t xml:space="preserve"> </w:t>
      </w:r>
      <w:r w:rsidR="005E44F9">
        <w:rPr>
          <w:rFonts w:ascii="Arial" w:hAnsi="Arial" w:cs="Arial"/>
          <w:b/>
          <w:sz w:val="20"/>
          <w:szCs w:val="20"/>
        </w:rPr>
        <w:t>25</w:t>
      </w:r>
      <w:r w:rsidRPr="001B216A">
        <w:rPr>
          <w:rFonts w:ascii="Arial" w:hAnsi="Arial" w:cs="Arial"/>
          <w:b/>
          <w:sz w:val="20"/>
          <w:szCs w:val="20"/>
        </w:rPr>
        <w:t>. Oktober 201</w:t>
      </w:r>
      <w:r w:rsidR="004A7E2F">
        <w:rPr>
          <w:rFonts w:ascii="Arial" w:hAnsi="Arial" w:cs="Arial"/>
          <w:b/>
          <w:sz w:val="20"/>
          <w:szCs w:val="20"/>
        </w:rPr>
        <w:t>9</w:t>
      </w:r>
      <w:r w:rsidRPr="001B216A">
        <w:rPr>
          <w:rFonts w:ascii="Arial" w:hAnsi="Arial" w:cs="Arial"/>
          <w:sz w:val="20"/>
          <w:szCs w:val="20"/>
        </w:rPr>
        <w:t xml:space="preserve"> im Museumsquartier, 1070 Wien, auf</w:t>
      </w:r>
      <w:r w:rsidR="00042DAB">
        <w:rPr>
          <w:rFonts w:ascii="Arial" w:hAnsi="Arial" w:cs="Arial"/>
          <w:sz w:val="20"/>
          <w:szCs w:val="20"/>
        </w:rPr>
        <w:t xml:space="preserve"> </w:t>
      </w:r>
      <w:r w:rsidRPr="001B216A">
        <w:rPr>
          <w:rFonts w:ascii="Arial" w:hAnsi="Arial" w:cs="Arial"/>
          <w:sz w:val="20"/>
          <w:szCs w:val="20"/>
        </w:rPr>
        <w:t>Einladung des Bundesministeriums für Bildung, Wissenschaft und Forschung.</w:t>
      </w:r>
    </w:p>
    <w:p w14:paraId="0C51ADA7" w14:textId="77777777" w:rsidR="008E1E1A" w:rsidRDefault="0061728B" w:rsidP="008E1E1A">
      <w:pPr>
        <w:spacing w:line="276" w:lineRule="auto"/>
        <w:ind w:left="-425" w:right="-57"/>
        <w:jc w:val="both"/>
        <w:outlineLvl w:val="0"/>
        <w:rPr>
          <w:rFonts w:ascii="Arial" w:hAnsi="Arial" w:cs="Arial"/>
          <w:b/>
          <w:sz w:val="20"/>
          <w:szCs w:val="20"/>
          <w:lang w:val="de-DE"/>
        </w:rPr>
      </w:pPr>
      <w:r w:rsidRPr="00E55D56">
        <w:rPr>
          <w:rFonts w:ascii="Arial" w:hAnsi="Arial" w:cs="Arial"/>
          <w:sz w:val="20"/>
          <w:szCs w:val="20"/>
          <w:lang w:val="de-DE"/>
        </w:rPr>
        <w:t xml:space="preserve">Die Reisespesen werden entsprechend dem Beförderungszuschuss §7a </w:t>
      </w:r>
      <w:r w:rsidR="00865247" w:rsidRPr="00E55D56">
        <w:rPr>
          <w:rFonts w:ascii="Arial" w:hAnsi="Arial" w:cs="Arial"/>
          <w:sz w:val="20"/>
          <w:szCs w:val="20"/>
          <w:lang w:val="de-DE"/>
        </w:rPr>
        <w:t xml:space="preserve">RGV </w:t>
      </w:r>
      <w:r w:rsidR="00011C71" w:rsidRPr="00E55D56">
        <w:rPr>
          <w:rFonts w:ascii="Arial" w:hAnsi="Arial" w:cs="Arial"/>
          <w:sz w:val="20"/>
          <w:szCs w:val="20"/>
          <w:lang w:val="de-DE"/>
        </w:rPr>
        <w:t>(Ermittlung mit</w:t>
      </w:r>
      <w:r w:rsidR="00865247" w:rsidRPr="00E55D56">
        <w:rPr>
          <w:rFonts w:ascii="Arial" w:hAnsi="Arial" w:cs="Arial"/>
          <w:sz w:val="20"/>
          <w:szCs w:val="20"/>
          <w:lang w:val="de-DE"/>
        </w:rPr>
        <w:t xml:space="preserve"> Google Maps</w:t>
      </w:r>
      <w:r w:rsidR="00011C71" w:rsidRPr="00E55D56">
        <w:rPr>
          <w:rFonts w:ascii="Arial" w:hAnsi="Arial" w:cs="Arial"/>
          <w:sz w:val="20"/>
          <w:szCs w:val="20"/>
          <w:lang w:val="de-DE"/>
        </w:rPr>
        <w:t>,</w:t>
      </w:r>
      <w:r w:rsidR="00865247" w:rsidRPr="00E55D56">
        <w:rPr>
          <w:rFonts w:ascii="Arial" w:hAnsi="Arial" w:cs="Arial"/>
          <w:sz w:val="20"/>
          <w:szCs w:val="20"/>
          <w:lang w:val="de-DE"/>
        </w:rPr>
        <w:t xml:space="preserve"> kürzeste Wegstrecke Schule – Veranstaltungsort – Schule) vom BMBWF be</w:t>
      </w:r>
      <w:r w:rsidRPr="00E55D56">
        <w:rPr>
          <w:rFonts w:ascii="Arial" w:hAnsi="Arial" w:cs="Arial"/>
          <w:sz w:val="20"/>
          <w:szCs w:val="20"/>
          <w:lang w:val="de-DE"/>
        </w:rPr>
        <w:t xml:space="preserve">rechnet. </w:t>
      </w:r>
      <w:r w:rsidR="00011C71" w:rsidRPr="00E55D56">
        <w:rPr>
          <w:rFonts w:ascii="Arial" w:hAnsi="Arial" w:cs="Arial"/>
          <w:sz w:val="20"/>
          <w:szCs w:val="20"/>
          <w:lang w:val="de-DE"/>
        </w:rPr>
        <w:t>Der Beförderungszuschuss</w:t>
      </w:r>
      <w:r w:rsidRPr="00E55D56">
        <w:rPr>
          <w:rFonts w:ascii="Arial" w:hAnsi="Arial" w:cs="Arial"/>
          <w:sz w:val="20"/>
          <w:szCs w:val="20"/>
          <w:lang w:val="de-DE"/>
        </w:rPr>
        <w:t xml:space="preserve"> beträgt für die ersten 50 km 0,20 €</w:t>
      </w:r>
      <w:r w:rsidR="00011C71" w:rsidRPr="00E55D56">
        <w:rPr>
          <w:rFonts w:ascii="Arial" w:hAnsi="Arial" w:cs="Arial"/>
          <w:sz w:val="20"/>
          <w:szCs w:val="20"/>
          <w:lang w:val="de-DE"/>
        </w:rPr>
        <w:t>/km</w:t>
      </w:r>
      <w:r w:rsidRPr="00E55D56">
        <w:rPr>
          <w:rFonts w:ascii="Arial" w:hAnsi="Arial" w:cs="Arial"/>
          <w:sz w:val="20"/>
          <w:szCs w:val="20"/>
          <w:lang w:val="de-DE"/>
        </w:rPr>
        <w:t>, für die weiteren 250 km 0,10 €</w:t>
      </w:r>
      <w:r w:rsidR="00011C71" w:rsidRPr="00E55D56">
        <w:rPr>
          <w:rFonts w:ascii="Arial" w:hAnsi="Arial" w:cs="Arial"/>
          <w:sz w:val="20"/>
          <w:szCs w:val="20"/>
          <w:lang w:val="de-DE"/>
        </w:rPr>
        <w:t>/km</w:t>
      </w:r>
      <w:r w:rsidRPr="00E55D56">
        <w:rPr>
          <w:rFonts w:ascii="Arial" w:hAnsi="Arial" w:cs="Arial"/>
          <w:sz w:val="20"/>
          <w:szCs w:val="20"/>
          <w:lang w:val="de-DE"/>
        </w:rPr>
        <w:t xml:space="preserve"> und für </w:t>
      </w:r>
      <w:r w:rsidR="00011C71" w:rsidRPr="00E55D56">
        <w:rPr>
          <w:rFonts w:ascii="Arial" w:hAnsi="Arial" w:cs="Arial"/>
          <w:sz w:val="20"/>
          <w:szCs w:val="20"/>
          <w:lang w:val="de-DE"/>
        </w:rPr>
        <w:t xml:space="preserve">jeden weiteren Kilometer 0,05 €, jedoch </w:t>
      </w:r>
      <w:r w:rsidR="00011C71" w:rsidRPr="00E55D56">
        <w:rPr>
          <w:rFonts w:ascii="Arial" w:hAnsi="Arial" w:cs="Arial"/>
          <w:b/>
          <w:sz w:val="20"/>
          <w:szCs w:val="20"/>
          <w:lang w:val="de-DE"/>
        </w:rPr>
        <w:t>maximal</w:t>
      </w:r>
      <w:r w:rsidR="00E55D56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011C71" w:rsidRPr="00E55D56">
        <w:rPr>
          <w:rFonts w:ascii="Arial" w:hAnsi="Arial" w:cs="Arial"/>
          <w:b/>
          <w:sz w:val="20"/>
          <w:szCs w:val="20"/>
          <w:lang w:val="de-DE"/>
        </w:rPr>
        <w:t>€ 52/Person</w:t>
      </w:r>
      <w:r w:rsidR="0093481A" w:rsidRPr="00E55D56">
        <w:rPr>
          <w:rFonts w:ascii="Arial" w:hAnsi="Arial" w:cs="Arial"/>
          <w:sz w:val="20"/>
          <w:szCs w:val="20"/>
          <w:lang w:val="de-DE"/>
        </w:rPr>
        <w:t xml:space="preserve"> </w:t>
      </w:r>
      <w:r w:rsidR="0093481A" w:rsidRPr="00E55D56">
        <w:rPr>
          <w:rFonts w:ascii="Arial" w:hAnsi="Arial" w:cs="Arial"/>
          <w:b/>
          <w:sz w:val="20"/>
          <w:szCs w:val="20"/>
          <w:lang w:val="de-DE"/>
        </w:rPr>
        <w:t>je Wegstrecke</w:t>
      </w:r>
      <w:r w:rsidR="00011C71" w:rsidRPr="00E55D56">
        <w:rPr>
          <w:rFonts w:ascii="Arial" w:hAnsi="Arial" w:cs="Arial"/>
          <w:sz w:val="20"/>
          <w:szCs w:val="20"/>
          <w:lang w:val="de-DE"/>
        </w:rPr>
        <w:t>.</w:t>
      </w:r>
      <w:r w:rsidR="00DA3998" w:rsidRPr="00E55D56">
        <w:rPr>
          <w:rFonts w:ascii="Arial" w:hAnsi="Arial" w:cs="Arial"/>
          <w:sz w:val="20"/>
          <w:szCs w:val="20"/>
          <w:lang w:val="de-DE"/>
        </w:rPr>
        <w:t xml:space="preserve"> </w:t>
      </w:r>
      <w:r w:rsidRPr="00E55D56">
        <w:rPr>
          <w:rFonts w:ascii="Arial" w:hAnsi="Arial" w:cs="Arial"/>
          <w:sz w:val="20"/>
          <w:szCs w:val="20"/>
          <w:lang w:val="de-DE"/>
        </w:rPr>
        <w:t xml:space="preserve">Die Reisespesen werden nach Erhalt </w:t>
      </w:r>
      <w:r w:rsidR="006A562F" w:rsidRPr="00E55D56">
        <w:rPr>
          <w:rFonts w:ascii="Arial" w:hAnsi="Arial" w:cs="Arial"/>
          <w:sz w:val="20"/>
          <w:szCs w:val="20"/>
          <w:lang w:val="de-DE"/>
        </w:rPr>
        <w:t xml:space="preserve">des korrekt ausgefüllten Formulars </w:t>
      </w:r>
      <w:r w:rsidRPr="00E55D56">
        <w:rPr>
          <w:rFonts w:ascii="Arial" w:hAnsi="Arial" w:cs="Arial"/>
          <w:sz w:val="20"/>
          <w:szCs w:val="20"/>
          <w:lang w:val="de-DE"/>
        </w:rPr>
        <w:t xml:space="preserve">ehestmöglich auf das von Ihnen angegebene Konto überwiesen. </w:t>
      </w:r>
      <w:r w:rsidR="00F372B5" w:rsidRPr="00E55D56">
        <w:rPr>
          <w:rFonts w:ascii="Arial" w:hAnsi="Arial" w:cs="Arial"/>
          <w:b/>
          <w:sz w:val="20"/>
          <w:szCs w:val="20"/>
          <w:lang w:val="de-DE"/>
        </w:rPr>
        <w:t>Rückfragen</w:t>
      </w:r>
      <w:r w:rsidR="00F372B5" w:rsidRPr="00E55D56">
        <w:rPr>
          <w:rFonts w:ascii="Arial" w:hAnsi="Arial" w:cs="Arial"/>
          <w:sz w:val="20"/>
          <w:szCs w:val="20"/>
          <w:lang w:val="de-DE"/>
        </w:rPr>
        <w:t xml:space="preserve"> bitte an: </w:t>
      </w:r>
      <w:hyperlink r:id="rId6" w:history="1">
        <w:r w:rsidR="00F372B5" w:rsidRPr="00E55D56">
          <w:rPr>
            <w:rFonts w:ascii="Arial" w:hAnsi="Arial" w:cs="Arial"/>
            <w:sz w:val="20"/>
            <w:szCs w:val="20"/>
            <w:lang w:val="de-DE"/>
          </w:rPr>
          <w:t>petra.ebner@bmbwf.gv.at</w:t>
        </w:r>
      </w:hyperlink>
      <w:r w:rsidR="00F372B5" w:rsidRPr="00E55D56">
        <w:rPr>
          <w:rFonts w:ascii="Arial" w:hAnsi="Arial" w:cs="Arial"/>
          <w:sz w:val="20"/>
          <w:szCs w:val="20"/>
          <w:lang w:val="de-DE"/>
        </w:rPr>
        <w:t xml:space="preserve"> (</w:t>
      </w:r>
      <w:r w:rsidR="008E1E1A">
        <w:rPr>
          <w:rFonts w:ascii="Arial" w:hAnsi="Arial" w:cs="Arial"/>
          <w:sz w:val="20"/>
          <w:szCs w:val="20"/>
          <w:lang w:val="de-DE"/>
        </w:rPr>
        <w:t xml:space="preserve">+43 (0)1 </w:t>
      </w:r>
      <w:r w:rsidR="00F372B5" w:rsidRPr="00E55D56">
        <w:rPr>
          <w:rFonts w:ascii="Arial" w:hAnsi="Arial" w:cs="Arial"/>
          <w:sz w:val="20"/>
          <w:szCs w:val="20"/>
          <w:lang w:val="de-DE"/>
        </w:rPr>
        <w:t>531</w:t>
      </w:r>
      <w:r w:rsidR="008E1E1A">
        <w:rPr>
          <w:rFonts w:ascii="Arial" w:hAnsi="Arial" w:cs="Arial"/>
          <w:sz w:val="20"/>
          <w:szCs w:val="20"/>
          <w:lang w:val="de-DE"/>
        </w:rPr>
        <w:t xml:space="preserve"> </w:t>
      </w:r>
      <w:r w:rsidR="00F372B5" w:rsidRPr="00E55D56">
        <w:rPr>
          <w:rFonts w:ascii="Arial" w:hAnsi="Arial" w:cs="Arial"/>
          <w:sz w:val="20"/>
          <w:szCs w:val="20"/>
          <w:lang w:val="de-DE"/>
        </w:rPr>
        <w:t>20</w:t>
      </w:r>
      <w:r w:rsidR="008E1E1A">
        <w:rPr>
          <w:rFonts w:ascii="Arial" w:hAnsi="Arial" w:cs="Arial"/>
          <w:sz w:val="20"/>
          <w:szCs w:val="20"/>
          <w:lang w:val="de-DE"/>
        </w:rPr>
        <w:t>-</w:t>
      </w:r>
      <w:r w:rsidR="00F372B5" w:rsidRPr="00E55D56">
        <w:rPr>
          <w:rFonts w:ascii="Arial" w:hAnsi="Arial" w:cs="Arial"/>
          <w:sz w:val="20"/>
          <w:szCs w:val="20"/>
          <w:lang w:val="de-DE"/>
        </w:rPr>
        <w:t>3663)</w:t>
      </w:r>
      <w:r w:rsidR="008E1E1A">
        <w:rPr>
          <w:rFonts w:ascii="Arial" w:hAnsi="Arial" w:cs="Arial"/>
          <w:sz w:val="20"/>
          <w:szCs w:val="20"/>
          <w:lang w:val="de-DE"/>
        </w:rPr>
        <w:t xml:space="preserve">. </w:t>
      </w:r>
      <w:r w:rsidR="00F372B5" w:rsidRPr="008E1E1A">
        <w:rPr>
          <w:rFonts w:ascii="Arial" w:hAnsi="Arial" w:cs="Arial"/>
          <w:b/>
          <w:sz w:val="20"/>
          <w:szCs w:val="20"/>
          <w:lang w:val="de-DE"/>
        </w:rPr>
        <w:t xml:space="preserve">Es wird </w:t>
      </w:r>
      <w:r w:rsidR="008E1E1A" w:rsidRPr="008E1E1A">
        <w:rPr>
          <w:rFonts w:ascii="Arial" w:hAnsi="Arial" w:cs="Arial"/>
          <w:b/>
          <w:sz w:val="20"/>
          <w:szCs w:val="20"/>
          <w:lang w:val="de-DE"/>
        </w:rPr>
        <w:t>ausschließlich dieses Formular</w:t>
      </w:r>
      <w:r w:rsidR="00F372B5" w:rsidRPr="008E1E1A">
        <w:rPr>
          <w:rFonts w:ascii="Arial" w:hAnsi="Arial" w:cs="Arial"/>
          <w:b/>
          <w:sz w:val="20"/>
          <w:szCs w:val="20"/>
          <w:lang w:val="de-DE"/>
        </w:rPr>
        <w:t xml:space="preserve"> akzeptiert.</w:t>
      </w:r>
    </w:p>
    <w:p w14:paraId="347F96AB" w14:textId="77777777" w:rsidR="00C5164E" w:rsidRPr="008E1E1A" w:rsidRDefault="00811492" w:rsidP="008E1E1A">
      <w:pPr>
        <w:spacing w:after="60" w:line="276" w:lineRule="auto"/>
        <w:ind w:left="-425" w:right="-57"/>
        <w:jc w:val="both"/>
        <w:outlineLvl w:val="0"/>
        <w:rPr>
          <w:rFonts w:ascii="Arial" w:hAnsi="Arial" w:cs="Arial"/>
          <w:sz w:val="20"/>
          <w:szCs w:val="20"/>
        </w:rPr>
      </w:pPr>
      <w:r w:rsidRPr="008E1E1A">
        <w:rPr>
          <w:rFonts w:ascii="Arial" w:hAnsi="Arial" w:cs="Arial"/>
          <w:b/>
          <w:sz w:val="20"/>
          <w:szCs w:val="20"/>
          <w:u w:val="single"/>
          <w:lang w:val="de-DE"/>
        </w:rPr>
        <w:t>U</w:t>
      </w:r>
      <w:r w:rsidR="009F3562" w:rsidRPr="008E1E1A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m Aufbewahrung der Originalbelege bis zur Auszahlung </w:t>
      </w:r>
      <w:r w:rsidRPr="008E1E1A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wird </w:t>
      </w:r>
      <w:r w:rsidR="009F3562" w:rsidRPr="008E1E1A">
        <w:rPr>
          <w:rFonts w:ascii="Arial" w:hAnsi="Arial" w:cs="Arial"/>
          <w:b/>
          <w:sz w:val="20"/>
          <w:szCs w:val="20"/>
          <w:u w:val="single"/>
          <w:lang w:val="de-DE"/>
        </w:rPr>
        <w:t>gebeten.</w:t>
      </w:r>
      <w:r w:rsidR="009F3562" w:rsidRPr="008E1E1A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1DC3DE0A" w14:textId="77777777" w:rsidR="00FF6FA5" w:rsidRPr="00E55D56" w:rsidRDefault="00B5428F" w:rsidP="008E1E1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426"/>
        <w:jc w:val="both"/>
        <w:outlineLvl w:val="0"/>
        <w:rPr>
          <w:rFonts w:ascii="Arial" w:hAnsi="Arial"/>
          <w:b/>
          <w:caps/>
          <w:color w:val="C00000"/>
        </w:rPr>
      </w:pPr>
      <w:r>
        <w:rPr>
          <w:rFonts w:ascii="Arial" w:hAnsi="Arial"/>
          <w:b/>
          <w:caps/>
          <w:color w:val="C00000"/>
        </w:rPr>
        <w:t xml:space="preserve">Bitte alle Daten </w:t>
      </w:r>
      <w:r w:rsidR="001D186C" w:rsidRPr="001B216A">
        <w:rPr>
          <w:rFonts w:ascii="Arial" w:hAnsi="Arial"/>
          <w:b/>
          <w:caps/>
          <w:color w:val="C00000"/>
        </w:rPr>
        <w:t>leserlich ausfüllen</w:t>
      </w:r>
      <w:r w:rsidR="00ED5B0C" w:rsidRPr="001B216A">
        <w:rPr>
          <w:rFonts w:ascii="Arial" w:hAnsi="Arial"/>
          <w:b/>
          <w:caps/>
          <w:color w:val="C00000"/>
        </w:rPr>
        <w:t xml:space="preserve"> und am Infopoint bei der Veranstaltung abgeben</w:t>
      </w:r>
      <w:r>
        <w:rPr>
          <w:rFonts w:ascii="Arial" w:hAnsi="Arial"/>
          <w:b/>
          <w:caps/>
          <w:color w:val="C00000"/>
        </w:rPr>
        <w:t>!</w:t>
      </w:r>
    </w:p>
    <w:tbl>
      <w:tblPr>
        <w:tblW w:w="10330" w:type="dxa"/>
        <w:tblCellSpacing w:w="113" w:type="dxa"/>
        <w:tblInd w:w="-4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solid" w:color="F2F2F2" w:themeColor="background1" w:themeShade="F2" w:fill="auto"/>
        <w:tblLook w:val="01E0" w:firstRow="1" w:lastRow="1" w:firstColumn="1" w:lastColumn="1" w:noHBand="0" w:noVBand="0"/>
      </w:tblPr>
      <w:tblGrid>
        <w:gridCol w:w="3012"/>
        <w:gridCol w:w="7318"/>
      </w:tblGrid>
      <w:tr w:rsidR="00E55D56" w:rsidRPr="00DA3998" w14:paraId="7756DD52" w14:textId="77777777" w:rsidTr="00E55D56">
        <w:trPr>
          <w:trHeight w:val="397"/>
          <w:tblCellSpacing w:w="113" w:type="dxa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14:paraId="7E29D6C8" w14:textId="77777777" w:rsidR="001D186C" w:rsidRPr="00DA3998" w:rsidRDefault="00FF6FA5" w:rsidP="008652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3998">
              <w:rPr>
                <w:rFonts w:ascii="Arial" w:hAnsi="Arial" w:cs="Arial"/>
                <w:b/>
                <w:sz w:val="20"/>
                <w:szCs w:val="20"/>
              </w:rPr>
              <w:t>Projekt</w:t>
            </w:r>
            <w:r w:rsidR="001B5945" w:rsidRPr="00DA3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79" w:type="dxa"/>
            <w:shd w:val="clear" w:color="F2F2F2" w:themeColor="background1" w:themeShade="F2" w:fill="auto"/>
            <w:vAlign w:val="center"/>
          </w:tcPr>
          <w:p w14:paraId="2621BCDB" w14:textId="27EA631B" w:rsidR="00FF6FA5" w:rsidRPr="00DA3998" w:rsidRDefault="003B24B8" w:rsidP="009D06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Meine Wurzeln, meine Schätze</w:t>
            </w:r>
          </w:p>
        </w:tc>
      </w:tr>
      <w:tr w:rsidR="00E55D56" w:rsidRPr="00DA3998" w14:paraId="15866258" w14:textId="77777777" w:rsidTr="00E55D56">
        <w:trPr>
          <w:trHeight w:val="397"/>
          <w:tblCellSpacing w:w="113" w:type="dxa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14:paraId="5A7582BB" w14:textId="77777777" w:rsidR="001D186C" w:rsidRDefault="00B14685" w:rsidP="000952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 Adresse</w:t>
            </w:r>
            <w:r w:rsidR="00502194" w:rsidRPr="00DA3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und</w:t>
            </w:r>
            <w:r w:rsidR="00CC206E">
              <w:rPr>
                <w:rFonts w:ascii="Arial" w:hAnsi="Arial" w:cs="Arial"/>
                <w:b/>
                <w:sz w:val="20"/>
                <w:szCs w:val="20"/>
              </w:rPr>
              <w:t>/oder</w:t>
            </w:r>
          </w:p>
          <w:p w14:paraId="69252828" w14:textId="77777777" w:rsidR="00B14685" w:rsidRPr="00DA3998" w:rsidRDefault="00B14685" w:rsidP="000952D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Telefonnummer</w:t>
            </w:r>
          </w:p>
        </w:tc>
        <w:tc>
          <w:tcPr>
            <w:tcW w:w="6979" w:type="dxa"/>
            <w:shd w:val="clear" w:color="F2F2F2" w:themeColor="background1" w:themeShade="F2" w:fill="auto"/>
            <w:vAlign w:val="center"/>
          </w:tcPr>
          <w:p w14:paraId="518279C5" w14:textId="3C18B7CE" w:rsidR="00FF6FA5" w:rsidRPr="00DA3998" w:rsidRDefault="003B24B8" w:rsidP="00FF6FA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elisabeth.poelzleitner@phst.at</w:t>
            </w:r>
          </w:p>
        </w:tc>
      </w:tr>
      <w:tr w:rsidR="00E55D56" w:rsidRPr="00DA3998" w14:paraId="51B115E2" w14:textId="77777777" w:rsidTr="00E55D56">
        <w:trPr>
          <w:trHeight w:val="851"/>
          <w:tblCellSpacing w:w="113" w:type="dxa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14:paraId="5F779366" w14:textId="77777777" w:rsidR="00B14685" w:rsidRDefault="00B14685" w:rsidP="008652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5E8A32" w14:textId="77777777" w:rsidR="00865247" w:rsidRDefault="0093481A" w:rsidP="008652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Vor- und Nachn</w:t>
            </w:r>
            <w:r w:rsidR="00865247">
              <w:rPr>
                <w:rFonts w:ascii="Arial" w:hAnsi="Arial" w:cs="Arial"/>
                <w:b/>
                <w:sz w:val="20"/>
                <w:szCs w:val="20"/>
              </w:rPr>
              <w:t xml:space="preserve">amen </w:t>
            </w:r>
            <w:r w:rsidR="00D81949" w:rsidRPr="00DA3998">
              <w:rPr>
                <w:rFonts w:ascii="Arial" w:hAnsi="Arial" w:cs="Arial"/>
                <w:b/>
                <w:sz w:val="20"/>
                <w:szCs w:val="20"/>
              </w:rPr>
              <w:t>der Reisenden</w:t>
            </w:r>
          </w:p>
          <w:p w14:paraId="0AE86759" w14:textId="77777777" w:rsidR="00B14685" w:rsidRPr="00DA3998" w:rsidRDefault="00B14685" w:rsidP="008652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9" w:type="dxa"/>
            <w:shd w:val="clear" w:color="F2F2F2" w:themeColor="background1" w:themeShade="F2" w:fill="auto"/>
            <w:vAlign w:val="center"/>
          </w:tcPr>
          <w:p w14:paraId="4851AF77" w14:textId="77777777" w:rsidR="00D81949" w:rsidRDefault="003B24B8" w:rsidP="006166D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Elisabeth Pölzleitner</w:t>
            </w:r>
          </w:p>
          <w:p w14:paraId="10D18A3E" w14:textId="59075F10" w:rsidR="003B24B8" w:rsidRPr="00DA3998" w:rsidRDefault="003B24B8" w:rsidP="006166D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4 Kinder und Frau Dir. Wagner haben aufgrund der unterschiedlichen Anreise einen 2. Zettel ausgefüllt</w:t>
            </w:r>
          </w:p>
        </w:tc>
      </w:tr>
      <w:tr w:rsidR="00E55D56" w:rsidRPr="00DA3998" w14:paraId="23EC2C95" w14:textId="77777777" w:rsidTr="00E55D56">
        <w:trPr>
          <w:trHeight w:val="851"/>
          <w:tblCellSpacing w:w="113" w:type="dxa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14:paraId="11A16322" w14:textId="77777777" w:rsidR="00A34F1C" w:rsidRPr="00DA3998" w:rsidRDefault="00DA3998" w:rsidP="00D819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998">
              <w:rPr>
                <w:rFonts w:ascii="Arial" w:hAnsi="Arial" w:cs="Arial"/>
                <w:b/>
                <w:sz w:val="20"/>
                <w:szCs w:val="20"/>
              </w:rPr>
              <w:t xml:space="preserve">Schule, </w:t>
            </w:r>
          </w:p>
          <w:p w14:paraId="7764D5A2" w14:textId="77777777" w:rsidR="00131C71" w:rsidRPr="00DA3998" w:rsidRDefault="00DA3998" w:rsidP="00D819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998">
              <w:rPr>
                <w:rFonts w:ascii="Arial" w:hAnsi="Arial" w:cs="Arial"/>
                <w:b/>
                <w:sz w:val="20"/>
                <w:szCs w:val="20"/>
              </w:rPr>
              <w:t>Schuladresse</w:t>
            </w:r>
          </w:p>
        </w:tc>
        <w:tc>
          <w:tcPr>
            <w:tcW w:w="6979" w:type="dxa"/>
            <w:shd w:val="clear" w:color="F2F2F2" w:themeColor="background1" w:themeShade="F2" w:fill="auto"/>
            <w:vAlign w:val="center"/>
          </w:tcPr>
          <w:p w14:paraId="72649039" w14:textId="3B162B50" w:rsidR="00FF6FA5" w:rsidRDefault="003B24B8" w:rsidP="00A34F1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PraxisNMS der PH Steiermark</w:t>
            </w:r>
          </w:p>
          <w:p w14:paraId="5C8862DE" w14:textId="318641B4" w:rsidR="003B24B8" w:rsidRDefault="003B24B8" w:rsidP="00A34F1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Hasnerplatz 12, 8010 Graz</w:t>
            </w:r>
          </w:p>
          <w:p w14:paraId="16FDDBF6" w14:textId="77777777" w:rsidR="00B14685" w:rsidRPr="00DA3998" w:rsidRDefault="00B14685" w:rsidP="00A34F1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771D28" w14:textId="77777777" w:rsidR="00502194" w:rsidRPr="00D60BBD" w:rsidRDefault="00B0355D" w:rsidP="00E55D56">
      <w:pPr>
        <w:spacing w:before="240"/>
        <w:ind w:hanging="426"/>
        <w:outlineLvl w:val="0"/>
        <w:rPr>
          <w:rFonts w:ascii="Arial" w:hAnsi="Arial" w:cs="Arial"/>
          <w:b/>
          <w:sz w:val="20"/>
          <w:szCs w:val="20"/>
        </w:rPr>
      </w:pPr>
      <w:bookmarkStart w:id="0" w:name="OLE_LINK1"/>
      <w:r>
        <w:rPr>
          <w:rFonts w:ascii="Arial" w:hAnsi="Arial" w:cs="Arial"/>
          <w:b/>
          <w:sz w:val="20"/>
          <w:szCs w:val="20"/>
        </w:rPr>
        <w:t>Kontodaten</w:t>
      </w:r>
    </w:p>
    <w:tbl>
      <w:tblPr>
        <w:tblpPr w:leftFromText="141" w:rightFromText="141" w:vertAnchor="text" w:tblpX="-444" w:tblpY="1"/>
        <w:tblOverlap w:val="never"/>
        <w:tblW w:w="10328" w:type="dxa"/>
        <w:tblCellSpacing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3121"/>
        <w:gridCol w:w="7207"/>
      </w:tblGrid>
      <w:tr w:rsidR="00E55D56" w:rsidRPr="00DA3998" w14:paraId="02B93AC6" w14:textId="77777777" w:rsidTr="00E55D56">
        <w:trPr>
          <w:trHeight w:val="340"/>
          <w:tblCellSpacing w:w="113" w:type="dxa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12A656E2" w14:textId="77777777" w:rsidR="001B5945" w:rsidRPr="00DA3998" w:rsidRDefault="00237961" w:rsidP="00E55D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2B0A66" w:rsidRPr="00DA3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531A">
              <w:rPr>
                <w:rFonts w:ascii="Arial" w:hAnsi="Arial" w:cs="Arial"/>
                <w:b/>
                <w:sz w:val="20"/>
                <w:szCs w:val="20"/>
              </w:rPr>
              <w:t xml:space="preserve">des </w:t>
            </w:r>
            <w:r w:rsidR="002B0A66" w:rsidRPr="003175C5">
              <w:rPr>
                <w:rFonts w:ascii="Arial" w:hAnsi="Arial" w:cs="Arial"/>
                <w:b/>
                <w:sz w:val="20"/>
                <w:szCs w:val="16"/>
              </w:rPr>
              <w:t>K</w:t>
            </w:r>
            <w:r w:rsidR="00721A75" w:rsidRPr="003175C5">
              <w:rPr>
                <w:rFonts w:ascii="Arial" w:hAnsi="Arial" w:cs="Arial"/>
                <w:b/>
                <w:sz w:val="20"/>
                <w:szCs w:val="16"/>
              </w:rPr>
              <w:t>ontoinhaber/i</w:t>
            </w:r>
            <w:r w:rsidR="00502194" w:rsidRPr="003175C5">
              <w:rPr>
                <w:rFonts w:ascii="Arial" w:hAnsi="Arial" w:cs="Arial"/>
                <w:b/>
                <w:sz w:val="20"/>
                <w:szCs w:val="16"/>
              </w:rPr>
              <w:t>n</w:t>
            </w:r>
            <w:r w:rsidR="00B5428F" w:rsidRPr="00B5428F">
              <w:rPr>
                <w:rFonts w:ascii="Arial" w:hAnsi="Arial" w:cs="Arial"/>
                <w:b/>
                <w:sz w:val="10"/>
                <w:szCs w:val="10"/>
              </w:rPr>
              <w:br/>
            </w:r>
            <w:r w:rsidR="00865247" w:rsidRPr="00552A9E">
              <w:rPr>
                <w:rFonts w:ascii="Arial" w:hAnsi="Arial" w:cs="Arial"/>
                <w:b/>
                <w:sz w:val="16"/>
                <w:szCs w:val="16"/>
              </w:rPr>
              <w:t>muss i</w:t>
            </w:r>
            <w:r w:rsidR="001B5945" w:rsidRPr="00552A9E">
              <w:rPr>
                <w:rFonts w:ascii="Arial" w:hAnsi="Arial" w:cs="Arial"/>
                <w:b/>
                <w:sz w:val="16"/>
                <w:szCs w:val="16"/>
              </w:rPr>
              <w:t>dent mit Unterschrift</w:t>
            </w:r>
            <w:r w:rsidR="00865247" w:rsidRPr="00552A9E">
              <w:rPr>
                <w:rFonts w:ascii="Arial" w:hAnsi="Arial" w:cs="Arial"/>
                <w:b/>
                <w:sz w:val="16"/>
                <w:szCs w:val="16"/>
              </w:rPr>
              <w:t xml:space="preserve"> sein</w:t>
            </w:r>
          </w:p>
        </w:tc>
        <w:tc>
          <w:tcPr>
            <w:tcW w:w="6868" w:type="dxa"/>
            <w:shd w:val="clear" w:color="auto" w:fill="auto"/>
            <w:vAlign w:val="center"/>
          </w:tcPr>
          <w:p w14:paraId="125FDD4B" w14:textId="15113F4B" w:rsidR="00B20FFE" w:rsidRPr="00DA3998" w:rsidRDefault="003B24B8" w:rsidP="00E55D5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Elisabeth Pölzleitner</w:t>
            </w:r>
          </w:p>
        </w:tc>
      </w:tr>
      <w:tr w:rsidR="00E55D56" w:rsidRPr="00DA3998" w14:paraId="2BA41D46" w14:textId="77777777" w:rsidTr="00E55D56">
        <w:trPr>
          <w:trHeight w:val="397"/>
          <w:tblCellSpacing w:w="113" w:type="dxa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17107E12" w14:textId="77777777" w:rsidR="00B20FFE" w:rsidRDefault="00B20FFE" w:rsidP="00E55D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Geburtsdatum</w:t>
            </w:r>
          </w:p>
          <w:p w14:paraId="6EC13E99" w14:textId="77777777" w:rsidR="00B20FFE" w:rsidRPr="008E1E1A" w:rsidRDefault="00B20FFE" w:rsidP="00E55D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1E1A">
              <w:rPr>
                <w:rFonts w:ascii="Arial" w:hAnsi="Arial" w:cs="Arial"/>
                <w:b/>
                <w:sz w:val="16"/>
                <w:szCs w:val="16"/>
              </w:rPr>
              <w:t>für die Auszahlung erforderlich</w:t>
            </w:r>
          </w:p>
        </w:tc>
        <w:tc>
          <w:tcPr>
            <w:tcW w:w="6868" w:type="dxa"/>
            <w:shd w:val="clear" w:color="auto" w:fill="auto"/>
            <w:vAlign w:val="center"/>
          </w:tcPr>
          <w:p w14:paraId="068B5E0F" w14:textId="08DAE713" w:rsidR="00B20FFE" w:rsidRPr="00DA3998" w:rsidRDefault="003B24B8" w:rsidP="00E55D5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30.01. 1960</w:t>
            </w:r>
          </w:p>
        </w:tc>
      </w:tr>
      <w:tr w:rsidR="00E55D56" w:rsidRPr="00DA3998" w14:paraId="13E4CEBE" w14:textId="77777777" w:rsidTr="00E55D56">
        <w:trPr>
          <w:trHeight w:val="397"/>
          <w:tblCellSpacing w:w="113" w:type="dxa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5203C645" w14:textId="77777777" w:rsidR="00502194" w:rsidRPr="00DA3998" w:rsidRDefault="00502194" w:rsidP="00E55D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998"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r w:rsidR="00CC20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1A75" w:rsidRPr="00DA3998">
              <w:rPr>
                <w:rFonts w:ascii="Arial" w:hAnsi="Arial" w:cs="Arial"/>
                <w:b/>
                <w:sz w:val="20"/>
                <w:szCs w:val="20"/>
              </w:rPr>
              <w:t>Kontoinhaber/i</w:t>
            </w:r>
            <w:r w:rsidRPr="00DA3998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  <w:p w14:paraId="75DA159D" w14:textId="77777777" w:rsidR="00502194" w:rsidRPr="00552A9E" w:rsidRDefault="00361270" w:rsidP="00E55D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2A9E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502194" w:rsidRPr="00552A9E">
              <w:rPr>
                <w:rFonts w:ascii="Arial" w:hAnsi="Arial" w:cs="Arial"/>
                <w:b/>
                <w:sz w:val="16"/>
                <w:szCs w:val="16"/>
              </w:rPr>
              <w:t>chule</w:t>
            </w:r>
            <w:r w:rsidRPr="00552A9E">
              <w:rPr>
                <w:rFonts w:ascii="Arial" w:hAnsi="Arial" w:cs="Arial"/>
                <w:b/>
                <w:sz w:val="16"/>
                <w:szCs w:val="16"/>
              </w:rPr>
              <w:t xml:space="preserve"> od</w:t>
            </w:r>
            <w:r w:rsidR="008F7D8A" w:rsidRPr="00552A9E"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="008C3E96" w:rsidRPr="00552A9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C206E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502194" w:rsidRPr="00552A9E">
              <w:rPr>
                <w:rFonts w:ascii="Arial" w:hAnsi="Arial" w:cs="Arial"/>
                <w:b/>
                <w:sz w:val="16"/>
                <w:szCs w:val="16"/>
              </w:rPr>
              <w:t>rivat</w:t>
            </w:r>
            <w:r w:rsidR="008F7D8A" w:rsidRPr="00552A9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E1E1A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552A9E">
              <w:rPr>
                <w:rFonts w:ascii="Arial" w:hAnsi="Arial" w:cs="Arial"/>
                <w:b/>
                <w:sz w:val="16"/>
                <w:szCs w:val="16"/>
              </w:rPr>
              <w:t>muss mit Kontoinhaber</w:t>
            </w:r>
            <w:r w:rsidR="00721A75" w:rsidRPr="00552A9E">
              <w:rPr>
                <w:rFonts w:ascii="Arial" w:hAnsi="Arial" w:cs="Arial"/>
                <w:b/>
                <w:sz w:val="16"/>
                <w:szCs w:val="16"/>
              </w:rPr>
              <w:t>/i</w:t>
            </w:r>
            <w:r w:rsidR="004B0A45" w:rsidRPr="00552A9E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865247" w:rsidRPr="00552A9E">
              <w:rPr>
                <w:rFonts w:ascii="Arial" w:hAnsi="Arial" w:cs="Arial"/>
                <w:b/>
                <w:sz w:val="16"/>
                <w:szCs w:val="16"/>
              </w:rPr>
              <w:t xml:space="preserve"> ü</w:t>
            </w:r>
            <w:r w:rsidR="008F7D8A" w:rsidRPr="00552A9E">
              <w:rPr>
                <w:rFonts w:ascii="Arial" w:hAnsi="Arial" w:cs="Arial"/>
                <w:b/>
                <w:sz w:val="16"/>
                <w:szCs w:val="16"/>
              </w:rPr>
              <w:t>bereinstimmen</w:t>
            </w:r>
          </w:p>
        </w:tc>
        <w:tc>
          <w:tcPr>
            <w:tcW w:w="6868" w:type="dxa"/>
            <w:shd w:val="clear" w:color="auto" w:fill="auto"/>
            <w:vAlign w:val="center"/>
          </w:tcPr>
          <w:p w14:paraId="4A7C0BFD" w14:textId="09EA8FE1" w:rsidR="00502194" w:rsidRPr="00DA3998" w:rsidRDefault="003B24B8" w:rsidP="00E55D5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Scheigergasse 74, 8010 Graz</w:t>
            </w:r>
          </w:p>
        </w:tc>
      </w:tr>
      <w:tr w:rsidR="00E55D56" w:rsidRPr="00DA3998" w14:paraId="05BD29CC" w14:textId="77777777" w:rsidTr="00E55D56">
        <w:trPr>
          <w:trHeight w:val="397"/>
          <w:tblCellSpacing w:w="113" w:type="dxa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4BDBFCBB" w14:textId="77777777" w:rsidR="00502194" w:rsidRPr="00DA3998" w:rsidRDefault="00FC6B03" w:rsidP="00E55D5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998">
              <w:rPr>
                <w:rFonts w:ascii="Arial" w:hAnsi="Arial" w:cs="Arial"/>
                <w:b/>
                <w:sz w:val="20"/>
                <w:szCs w:val="20"/>
              </w:rPr>
              <w:t>Name der Bank</w:t>
            </w:r>
          </w:p>
        </w:tc>
        <w:tc>
          <w:tcPr>
            <w:tcW w:w="6868" w:type="dxa"/>
            <w:shd w:val="clear" w:color="auto" w:fill="auto"/>
            <w:vAlign w:val="center"/>
          </w:tcPr>
          <w:p w14:paraId="517B6421" w14:textId="59B5CD44" w:rsidR="00502194" w:rsidRPr="00DA3998" w:rsidRDefault="003B24B8" w:rsidP="00E55D5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Bawag/PSK</w:t>
            </w:r>
          </w:p>
        </w:tc>
      </w:tr>
      <w:tr w:rsidR="00E55D56" w:rsidRPr="00DA3998" w14:paraId="161E25B6" w14:textId="77777777" w:rsidTr="00E55D56">
        <w:trPr>
          <w:trHeight w:val="397"/>
          <w:tblCellSpacing w:w="113" w:type="dxa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44F9287D" w14:textId="77777777" w:rsidR="00502194" w:rsidRPr="00DA3998" w:rsidRDefault="00FC6B03" w:rsidP="00E55D5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998">
              <w:rPr>
                <w:rFonts w:ascii="Arial" w:hAnsi="Arial" w:cs="Arial"/>
                <w:b/>
                <w:sz w:val="20"/>
                <w:szCs w:val="20"/>
              </w:rPr>
              <w:t xml:space="preserve">IBAN </w:t>
            </w:r>
          </w:p>
        </w:tc>
        <w:tc>
          <w:tcPr>
            <w:tcW w:w="6868" w:type="dxa"/>
            <w:shd w:val="clear" w:color="auto" w:fill="auto"/>
            <w:vAlign w:val="bottom"/>
          </w:tcPr>
          <w:p w14:paraId="259311C9" w14:textId="2250996B" w:rsidR="001B216A" w:rsidRPr="001B216A" w:rsidRDefault="001B216A" w:rsidP="00E55D56">
            <w:pPr>
              <w:spacing w:line="36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216A">
              <w:rPr>
                <w:rFonts w:ascii="Arial" w:hAnsi="Arial" w:cs="Arial"/>
                <w:color w:val="808080" w:themeColor="background1" w:themeShade="80"/>
                <w:sz w:val="10"/>
                <w:szCs w:val="20"/>
              </w:rPr>
              <w:br/>
            </w:r>
            <w:r w:rsidR="007B7956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  </w:t>
            </w:r>
            <w:r w:rsidR="003B24B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AT456000000008310204</w:t>
            </w:r>
            <w:r w:rsidR="007B7956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E55D56" w:rsidRPr="00DA3998" w14:paraId="5013387E" w14:textId="77777777" w:rsidTr="00E55D56">
        <w:trPr>
          <w:trHeight w:val="397"/>
          <w:tblCellSpacing w:w="113" w:type="dxa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1D997ADB" w14:textId="77777777" w:rsidR="00502194" w:rsidRPr="00DA3998" w:rsidRDefault="00FC6B03" w:rsidP="00E55D5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998">
              <w:rPr>
                <w:rFonts w:ascii="Arial" w:hAnsi="Arial" w:cs="Arial"/>
                <w:b/>
                <w:sz w:val="20"/>
                <w:szCs w:val="20"/>
              </w:rPr>
              <w:t>BIC</w:t>
            </w:r>
            <w:r w:rsidR="0088645B" w:rsidRPr="00DA3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68" w:type="dxa"/>
            <w:shd w:val="clear" w:color="auto" w:fill="auto"/>
            <w:vAlign w:val="center"/>
          </w:tcPr>
          <w:p w14:paraId="240ADED4" w14:textId="7E30B817" w:rsidR="00502194" w:rsidRPr="00DA3998" w:rsidRDefault="003B24B8" w:rsidP="00E55D5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BAWAATWW</w:t>
            </w:r>
          </w:p>
        </w:tc>
      </w:tr>
      <w:tr w:rsidR="00E55D56" w:rsidRPr="00DA3998" w14:paraId="0BF8D29D" w14:textId="77777777" w:rsidTr="00E55D56">
        <w:trPr>
          <w:trHeight w:val="397"/>
          <w:tblCellSpacing w:w="113" w:type="dxa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0C6B0C93" w14:textId="77777777" w:rsidR="00552A9E" w:rsidRDefault="00502194" w:rsidP="00E55D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3998">
              <w:rPr>
                <w:rFonts w:ascii="Arial" w:hAnsi="Arial" w:cs="Arial"/>
                <w:b/>
                <w:sz w:val="20"/>
                <w:szCs w:val="20"/>
              </w:rPr>
              <w:t>Betrag</w:t>
            </w:r>
          </w:p>
          <w:p w14:paraId="01CE0BDE" w14:textId="77777777" w:rsidR="00502194" w:rsidRPr="00552A9E" w:rsidRDefault="00552A9E" w:rsidP="00E55D56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552A9E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wird </w:t>
            </w:r>
            <w:r w:rsidR="00F458BD" w:rsidRPr="00552A9E">
              <w:rPr>
                <w:rFonts w:ascii="Arial" w:hAnsi="Arial" w:cs="Arial"/>
                <w:b/>
                <w:color w:val="C00000"/>
                <w:sz w:val="16"/>
                <w:szCs w:val="16"/>
              </w:rPr>
              <w:t>vom BMBWF ausgefüllt</w:t>
            </w:r>
          </w:p>
        </w:tc>
        <w:tc>
          <w:tcPr>
            <w:tcW w:w="6868" w:type="dxa"/>
            <w:shd w:val="clear" w:color="auto" w:fill="auto"/>
            <w:vAlign w:val="center"/>
          </w:tcPr>
          <w:p w14:paraId="58A9FA6B" w14:textId="77777777" w:rsidR="00502194" w:rsidRPr="00DA3998" w:rsidRDefault="00502194" w:rsidP="00E55D5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63B47F30" w14:textId="77777777" w:rsidR="00B94DA3" w:rsidRDefault="00B94DA3" w:rsidP="0008428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/>
        <w:jc w:val="both"/>
        <w:outlineLvl w:val="0"/>
        <w:rPr>
          <w:rFonts w:ascii="Arial" w:hAnsi="Arial" w:cs="Arial"/>
          <w:szCs w:val="24"/>
          <w:lang w:val="de-DE"/>
        </w:rPr>
      </w:pPr>
    </w:p>
    <w:p w14:paraId="1E805072" w14:textId="77777777" w:rsidR="00F372B5" w:rsidRPr="00F372B5" w:rsidRDefault="00F372B5" w:rsidP="00E55D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426"/>
        <w:jc w:val="both"/>
        <w:outlineLvl w:val="0"/>
        <w:rPr>
          <w:rFonts w:ascii="Arial" w:hAnsi="Arial" w:cs="Arial"/>
          <w:szCs w:val="24"/>
          <w:lang w:val="de-DE"/>
        </w:rPr>
      </w:pPr>
      <w:r w:rsidRPr="00B31571">
        <w:rPr>
          <w:rFonts w:ascii="Arial" w:hAnsi="Arial" w:cs="Arial"/>
        </w:rPr>
        <w:t>DS</w:t>
      </w:r>
      <w:r w:rsidR="002114C8">
        <w:rPr>
          <w:rFonts w:ascii="Arial" w:hAnsi="Arial" w:cs="Arial"/>
        </w:rPr>
        <w:t>G</w:t>
      </w:r>
      <w:r w:rsidRPr="00B31571">
        <w:rPr>
          <w:rFonts w:ascii="Arial" w:hAnsi="Arial" w:cs="Arial"/>
        </w:rPr>
        <w:t>VO-Informationspflicht:</w:t>
      </w:r>
      <w:r w:rsidRPr="00B0355D">
        <w:rPr>
          <w:rFonts w:ascii="Arial" w:hAnsi="Arial" w:cs="Arial"/>
          <w:color w:val="1F497D"/>
        </w:rPr>
        <w:t xml:space="preserve"> </w:t>
      </w:r>
      <w:hyperlink r:id="rId7" w:history="1">
        <w:r w:rsidRPr="00B0355D">
          <w:rPr>
            <w:rStyle w:val="Hyperlink"/>
            <w:rFonts w:ascii="Arial" w:hAnsi="Arial" w:cs="Arial"/>
          </w:rPr>
          <w:t>https://bmbwf.gv.at/das-ministerium/datenschutz-in-der-zentralstelle-des-bmbwf/</w:t>
        </w:r>
      </w:hyperlink>
    </w:p>
    <w:p w14:paraId="3B9AF07E" w14:textId="77777777" w:rsidR="00AD2FCB" w:rsidRDefault="00AD2FCB" w:rsidP="008C3E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/>
        <w:jc w:val="both"/>
        <w:rPr>
          <w:rFonts w:ascii="Arial" w:hAnsi="Arial" w:cs="Arial"/>
          <w:sz w:val="16"/>
          <w:szCs w:val="16"/>
          <w:lang w:val="de-DE"/>
        </w:rPr>
      </w:pPr>
    </w:p>
    <w:p w14:paraId="4208EBC3" w14:textId="77777777" w:rsidR="00E55D56" w:rsidRDefault="009F3562" w:rsidP="00E55D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426"/>
        <w:jc w:val="both"/>
        <w:outlineLvl w:val="0"/>
        <w:rPr>
          <w:rFonts w:ascii="Arial" w:hAnsi="Arial" w:cs="Arial"/>
          <w:szCs w:val="24"/>
          <w:lang w:val="de-DE"/>
        </w:rPr>
      </w:pPr>
      <w:r w:rsidRPr="00816AC8">
        <w:rPr>
          <w:rFonts w:ascii="Arial" w:hAnsi="Arial" w:cs="Arial"/>
          <w:szCs w:val="24"/>
          <w:lang w:val="de-DE"/>
        </w:rPr>
        <w:t xml:space="preserve">Ich bestätige die Richtigkeit und </w:t>
      </w:r>
      <w:r>
        <w:rPr>
          <w:rFonts w:ascii="Arial" w:hAnsi="Arial" w:cs="Arial"/>
          <w:szCs w:val="24"/>
          <w:lang w:val="de-DE"/>
        </w:rPr>
        <w:t>Vollständigkeit meiner Angaben.</w:t>
      </w:r>
    </w:p>
    <w:p w14:paraId="6B497772" w14:textId="77777777" w:rsidR="00E55D56" w:rsidRDefault="00E55D56" w:rsidP="00E55D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426"/>
        <w:jc w:val="both"/>
        <w:outlineLvl w:val="0"/>
        <w:rPr>
          <w:rFonts w:ascii="Arial" w:hAnsi="Arial" w:cs="Arial"/>
          <w:lang w:val="de-DE"/>
        </w:rPr>
      </w:pPr>
    </w:p>
    <w:p w14:paraId="7C7847EC" w14:textId="77777777" w:rsidR="00E55D56" w:rsidRDefault="009F3562" w:rsidP="00E55D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530" w:firstLine="1134"/>
        <w:jc w:val="both"/>
        <w:outlineLvl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</w:t>
      </w:r>
      <w:r w:rsidR="00B65A81">
        <w:rPr>
          <w:rFonts w:ascii="Arial" w:hAnsi="Arial" w:cs="Arial"/>
          <w:lang w:val="de-DE"/>
        </w:rPr>
        <w:t>_______</w:t>
      </w:r>
      <w:r w:rsidR="000106B4">
        <w:rPr>
          <w:rFonts w:ascii="Arial" w:hAnsi="Arial" w:cs="Arial"/>
          <w:lang w:val="de-DE"/>
        </w:rPr>
        <w:t>_</w:t>
      </w:r>
      <w:bookmarkEnd w:id="0"/>
    </w:p>
    <w:p w14:paraId="2D6C1E26" w14:textId="77777777" w:rsidR="00B0355D" w:rsidRPr="00E55D56" w:rsidRDefault="005E177C" w:rsidP="00E55D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38" w:firstLine="1134"/>
        <w:outlineLvl w:val="0"/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lang w:val="de-DE"/>
        </w:rPr>
        <w:t>Datum und Unterschrift</w:t>
      </w:r>
    </w:p>
    <w:sectPr w:rsidR="00B0355D" w:rsidRPr="00E55D56" w:rsidSect="00E55D56">
      <w:pgSz w:w="11906" w:h="16838"/>
      <w:pgMar w:top="680" w:right="849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CB719" w14:textId="77777777" w:rsidR="00BF395B" w:rsidRDefault="00BF395B">
      <w:r>
        <w:separator/>
      </w:r>
    </w:p>
  </w:endnote>
  <w:endnote w:type="continuationSeparator" w:id="0">
    <w:p w14:paraId="57C75DE8" w14:textId="77777777" w:rsidR="00BF395B" w:rsidRDefault="00BF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6942A" w14:textId="77777777" w:rsidR="00BF395B" w:rsidRDefault="00BF395B">
      <w:r>
        <w:separator/>
      </w:r>
    </w:p>
  </w:footnote>
  <w:footnote w:type="continuationSeparator" w:id="0">
    <w:p w14:paraId="488B1ABE" w14:textId="77777777" w:rsidR="00BF395B" w:rsidRDefault="00BF3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activeWritingStyle w:appName="MSWord" w:lang="de-A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05"/>
    <w:rsid w:val="000106B4"/>
    <w:rsid w:val="00011C71"/>
    <w:rsid w:val="00042DAB"/>
    <w:rsid w:val="00051A90"/>
    <w:rsid w:val="00074FA5"/>
    <w:rsid w:val="0008428A"/>
    <w:rsid w:val="000952D6"/>
    <w:rsid w:val="000B6209"/>
    <w:rsid w:val="000E3157"/>
    <w:rsid w:val="000F62DA"/>
    <w:rsid w:val="00131C71"/>
    <w:rsid w:val="001578C5"/>
    <w:rsid w:val="001B216A"/>
    <w:rsid w:val="001B5945"/>
    <w:rsid w:val="001D186C"/>
    <w:rsid w:val="001E5167"/>
    <w:rsid w:val="002114C8"/>
    <w:rsid w:val="00215978"/>
    <w:rsid w:val="00237961"/>
    <w:rsid w:val="00261BBF"/>
    <w:rsid w:val="00266B75"/>
    <w:rsid w:val="002A16DE"/>
    <w:rsid w:val="002A7180"/>
    <w:rsid w:val="002A7ACA"/>
    <w:rsid w:val="002B0A66"/>
    <w:rsid w:val="002E79F1"/>
    <w:rsid w:val="002F4748"/>
    <w:rsid w:val="00314F82"/>
    <w:rsid w:val="003175C5"/>
    <w:rsid w:val="00361270"/>
    <w:rsid w:val="00371B1D"/>
    <w:rsid w:val="00381408"/>
    <w:rsid w:val="00382877"/>
    <w:rsid w:val="003B1CBA"/>
    <w:rsid w:val="003B24B8"/>
    <w:rsid w:val="003C66D6"/>
    <w:rsid w:val="003E32BA"/>
    <w:rsid w:val="004437EF"/>
    <w:rsid w:val="00455A4B"/>
    <w:rsid w:val="004A0125"/>
    <w:rsid w:val="004A4163"/>
    <w:rsid w:val="004A7E2F"/>
    <w:rsid w:val="004B0A45"/>
    <w:rsid w:val="004B6205"/>
    <w:rsid w:val="004C3A59"/>
    <w:rsid w:val="004E6F20"/>
    <w:rsid w:val="00502194"/>
    <w:rsid w:val="00510FE3"/>
    <w:rsid w:val="00552A9E"/>
    <w:rsid w:val="0057074F"/>
    <w:rsid w:val="00571FAF"/>
    <w:rsid w:val="00573422"/>
    <w:rsid w:val="005749C4"/>
    <w:rsid w:val="00577F7F"/>
    <w:rsid w:val="005831BA"/>
    <w:rsid w:val="005D0CB5"/>
    <w:rsid w:val="005E177C"/>
    <w:rsid w:val="005E44F9"/>
    <w:rsid w:val="00616180"/>
    <w:rsid w:val="0061728B"/>
    <w:rsid w:val="006273F4"/>
    <w:rsid w:val="00664FC0"/>
    <w:rsid w:val="00676B21"/>
    <w:rsid w:val="006A562F"/>
    <w:rsid w:val="006E56C8"/>
    <w:rsid w:val="006E5BC9"/>
    <w:rsid w:val="00715424"/>
    <w:rsid w:val="00721A75"/>
    <w:rsid w:val="00781FBC"/>
    <w:rsid w:val="00792532"/>
    <w:rsid w:val="007B7956"/>
    <w:rsid w:val="007D53D9"/>
    <w:rsid w:val="007F1CCA"/>
    <w:rsid w:val="00811492"/>
    <w:rsid w:val="00816D30"/>
    <w:rsid w:val="00865247"/>
    <w:rsid w:val="0088274C"/>
    <w:rsid w:val="0088645B"/>
    <w:rsid w:val="008948E5"/>
    <w:rsid w:val="008C3E96"/>
    <w:rsid w:val="008E1E1A"/>
    <w:rsid w:val="008F7D8A"/>
    <w:rsid w:val="0092195D"/>
    <w:rsid w:val="00925708"/>
    <w:rsid w:val="00931CB0"/>
    <w:rsid w:val="0093481A"/>
    <w:rsid w:val="009D066D"/>
    <w:rsid w:val="009F1139"/>
    <w:rsid w:val="009F3562"/>
    <w:rsid w:val="00A17205"/>
    <w:rsid w:val="00A22791"/>
    <w:rsid w:val="00A34C84"/>
    <w:rsid w:val="00A34F1C"/>
    <w:rsid w:val="00A40FDB"/>
    <w:rsid w:val="00A81930"/>
    <w:rsid w:val="00A9244A"/>
    <w:rsid w:val="00AB15D1"/>
    <w:rsid w:val="00AD2FCB"/>
    <w:rsid w:val="00B0355D"/>
    <w:rsid w:val="00B14685"/>
    <w:rsid w:val="00B1722F"/>
    <w:rsid w:val="00B20FFE"/>
    <w:rsid w:val="00B31571"/>
    <w:rsid w:val="00B5428F"/>
    <w:rsid w:val="00B65A81"/>
    <w:rsid w:val="00B94DA3"/>
    <w:rsid w:val="00BF378E"/>
    <w:rsid w:val="00BF395B"/>
    <w:rsid w:val="00C00D4F"/>
    <w:rsid w:val="00C06DAB"/>
    <w:rsid w:val="00C164D6"/>
    <w:rsid w:val="00C26D79"/>
    <w:rsid w:val="00C27FC7"/>
    <w:rsid w:val="00C35D1D"/>
    <w:rsid w:val="00C5164E"/>
    <w:rsid w:val="00C60F12"/>
    <w:rsid w:val="00CC206E"/>
    <w:rsid w:val="00CD5F46"/>
    <w:rsid w:val="00D00663"/>
    <w:rsid w:val="00D3506B"/>
    <w:rsid w:val="00D60BBD"/>
    <w:rsid w:val="00D7702E"/>
    <w:rsid w:val="00D81949"/>
    <w:rsid w:val="00DA3998"/>
    <w:rsid w:val="00DD48FD"/>
    <w:rsid w:val="00E04144"/>
    <w:rsid w:val="00E22AED"/>
    <w:rsid w:val="00E45238"/>
    <w:rsid w:val="00E55D56"/>
    <w:rsid w:val="00E63377"/>
    <w:rsid w:val="00E829E5"/>
    <w:rsid w:val="00EA7A59"/>
    <w:rsid w:val="00ED5B0C"/>
    <w:rsid w:val="00EF187D"/>
    <w:rsid w:val="00EF1EF8"/>
    <w:rsid w:val="00F04F75"/>
    <w:rsid w:val="00F07302"/>
    <w:rsid w:val="00F372B5"/>
    <w:rsid w:val="00F458BD"/>
    <w:rsid w:val="00F60F5E"/>
    <w:rsid w:val="00F736ED"/>
    <w:rsid w:val="00FC6B03"/>
    <w:rsid w:val="00FD531A"/>
    <w:rsid w:val="00FE20B1"/>
    <w:rsid w:val="00FE4AAC"/>
    <w:rsid w:val="00FF199A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295B"/>
  <w15:docId w15:val="{73C68DAA-CAA2-1046-87C8-97E27AAA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60F12"/>
    <w:rPr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CA1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7459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59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56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A7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mbwf.gv.at/das-ministerium/datenschutz-in-der-zentralstelle-des-bmbw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ebner@bmbwf.gv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REISESPESENABRECHNUNG</vt:lpstr>
      <vt:lpstr>REISESPESENABRECHNUNG</vt:lpstr>
    </vt:vector>
  </TitlesOfParts>
  <Company>BMBF</Company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REISESPESENABRECHNUNG</dc:title>
  <dc:creator>Redaktion mediamanual</dc:creator>
  <cp:lastModifiedBy>Lis Poelzleitner</cp:lastModifiedBy>
  <cp:revision>4</cp:revision>
  <cp:lastPrinted>2019-06-06T06:44:00Z</cp:lastPrinted>
  <dcterms:created xsi:type="dcterms:W3CDTF">2019-06-06T07:11:00Z</dcterms:created>
  <dcterms:modified xsi:type="dcterms:W3CDTF">2019-10-23T17:13:00Z</dcterms:modified>
</cp:coreProperties>
</file>