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t>Name Slips</w:t>
      </w:r>
    </w:p>
    <w:p w:rsidR="009B39E2" w:rsidRPr="009B39E2" w:rsidRDefault="009B39E2" w:rsidP="009B39E2">
      <w:pPr>
        <w:rPr>
          <w:lang w:val="en-AU"/>
        </w:rPr>
      </w:pPr>
    </w:p>
    <w:p w:rsidR="009B39E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Sect="00EB3529">
          <w:headerReference w:type="default" r:id="rId7"/>
          <w:type w:val="continuous"/>
          <w:pgSz w:w="11906" w:h="16838"/>
          <w:pgMar w:top="1103" w:right="1440" w:bottom="1440" w:left="1440" w:header="708" w:footer="708" w:gutter="0"/>
          <w:cols w:num="3" w:space="293"/>
          <w:docGrid w:linePitch="360"/>
        </w:sectPr>
      </w:pP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lastRenderedPageBreak/>
        <w:t>Nadira Hossain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Aisha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Ma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Abba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Ali-Uncle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Talisma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Tareq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Lily Yee</w:t>
      </w:r>
    </w:p>
    <w:p w:rsidR="009B39E2" w:rsidRPr="009B39E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RPr="009B39E2" w:rsidSect="009B39E2">
          <w:type w:val="continuous"/>
          <w:pgSz w:w="11906" w:h="16838"/>
          <w:pgMar w:top="1103" w:right="1440" w:bottom="1440" w:left="1440" w:header="708" w:footer="708" w:gutter="0"/>
          <w:cols w:space="293"/>
          <w:docGrid w:linePitch="360"/>
        </w:sectPr>
      </w:pPr>
      <w:r>
        <w:rPr>
          <w:sz w:val="32"/>
          <w:lang w:val="en-AU"/>
        </w:rPr>
        <w:t>Mr. Friedlander</w:t>
      </w:r>
    </w:p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lastRenderedPageBreak/>
        <w:t>Name Slips</w:t>
      </w:r>
    </w:p>
    <w:p w:rsidR="009B39E2" w:rsidRDefault="009B39E2" w:rsidP="009B39E2">
      <w:pPr>
        <w:pStyle w:val="Listenabsatz"/>
        <w:numPr>
          <w:ilvl w:val="0"/>
          <w:numId w:val="1"/>
        </w:numPr>
        <w:ind w:left="318"/>
        <w:rPr>
          <w:sz w:val="32"/>
          <w:lang w:val="en-AU"/>
        </w:rPr>
        <w:sectPr w:rsidR="009B39E2" w:rsidSect="009B39E2"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lastRenderedPageBreak/>
        <w:t>Steve Harmon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Jerry H.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Richard “bobo” Evans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James King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Alquinaldo Nesbitt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Sandra Petrocelli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Kathy O’Brien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Mr. Briggs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José Delgado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Salvatore Zinzi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Wendell Bolden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Mr. Sawicki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RPr="00B376C8" w:rsidSect="009B39E2">
          <w:type w:val="continuous"/>
          <w:pgSz w:w="11906" w:h="16838"/>
          <w:pgMar w:top="1103" w:right="1440" w:bottom="1440" w:left="1440" w:header="708" w:footer="708" w:gutter="0"/>
          <w:cols w:space="293"/>
          <w:docGrid w:linePitch="360"/>
        </w:sectPr>
      </w:pPr>
    </w:p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lastRenderedPageBreak/>
        <w:t>Name Slips</w:t>
      </w:r>
    </w:p>
    <w:p w:rsidR="009B39E2" w:rsidRDefault="009B39E2" w:rsidP="009B39E2">
      <w:pPr>
        <w:ind w:left="-4"/>
        <w:rPr>
          <w:sz w:val="18"/>
          <w:lang w:val="en-AU"/>
        </w:rPr>
        <w:sectPr w:rsidR="009B39E2" w:rsidSect="009B39E2"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lastRenderedPageBreak/>
        <w:t>Arnold Spirit Jr.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Mary Runs Away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Agnes Adams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Grandma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Eugene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Oscar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Bobby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Rowdy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Ted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Mr. P.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Penelope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Earl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Roger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Gordy</w:t>
      </w:r>
    </w:p>
    <w:p w:rsidR="009B39E2" w:rsidRPr="009B39E2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  <w:sectPr w:rsidR="009B39E2" w:rsidRPr="009B39E2" w:rsidSect="009B39E2">
          <w:type w:val="continuous"/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  <w:r w:rsidRPr="00F72DF3">
        <w:rPr>
          <w:sz w:val="32"/>
          <w:lang w:val="en-AU"/>
        </w:rPr>
        <w:t>Mr. Dodge</w:t>
      </w:r>
    </w:p>
    <w:p w:rsidR="009B39E2" w:rsidRDefault="009B39E2" w:rsidP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  <w:sectPr w:rsidR="009B39E2" w:rsidSect="009B39E2">
          <w:type w:val="continuous"/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lastRenderedPageBreak/>
        <w:t>Name Slips</w:t>
      </w:r>
    </w:p>
    <w:p w:rsidR="009B39E2" w:rsidRDefault="009B39E2" w:rsidP="009B39E2">
      <w:pPr>
        <w:pStyle w:val="Listenabsatz"/>
        <w:numPr>
          <w:ilvl w:val="0"/>
          <w:numId w:val="1"/>
        </w:numPr>
        <w:ind w:left="318"/>
        <w:rPr>
          <w:sz w:val="32"/>
          <w:lang w:val="en-AU"/>
        </w:rPr>
        <w:sectPr w:rsidR="009B39E2" w:rsidSect="009B39E2"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lastRenderedPageBreak/>
        <w:t>Rachel Claire Lowenstein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Ben L.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Herb L.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Syl L.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Bubbe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Luke Christiansen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Wayne Liu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Jen Mackler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Allissa Feiner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Tara Silver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Howard Goldstein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Leah</w:t>
      </w:r>
    </w:p>
    <w:p w:rsidR="009B39E2" w:rsidRPr="00EB3529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B3529">
        <w:rPr>
          <w:sz w:val="32"/>
          <w:lang w:val="en-AU"/>
        </w:rPr>
        <w:t>Sully</w:t>
      </w:r>
    </w:p>
    <w:p w:rsidR="009B39E2" w:rsidRPr="00EB3529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B3529">
        <w:rPr>
          <w:sz w:val="32"/>
          <w:lang w:val="en-AU"/>
        </w:rPr>
        <w:t>Julia and Brad</w:t>
      </w:r>
    </w:p>
    <w:p w:rsidR="009B39E2" w:rsidRPr="00EB3529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RPr="00EB3529" w:rsidSect="009B39E2">
          <w:type w:val="continuous"/>
          <w:pgSz w:w="11906" w:h="16838"/>
          <w:pgMar w:top="1103" w:right="1440" w:bottom="1440" w:left="1440" w:header="708" w:footer="708" w:gutter="0"/>
          <w:cols w:space="293"/>
          <w:docGrid w:linePitch="360"/>
        </w:sectPr>
      </w:pPr>
      <w:r w:rsidRPr="00EB3529">
        <w:rPr>
          <w:sz w:val="32"/>
          <w:lang w:val="en-AU"/>
        </w:rPr>
        <w:t>Mr. Diamenties</w:t>
      </w:r>
    </w:p>
    <w:p w:rsidR="009B39E2" w:rsidRDefault="009B39E2" w:rsidP="009B39E2">
      <w:pPr>
        <w:spacing w:after="0"/>
        <w:rPr>
          <w:b/>
          <w:lang w:val="en-AU"/>
        </w:rPr>
        <w:sectPr w:rsidR="009B39E2" w:rsidSect="008248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B39E2" w:rsidRDefault="009B39E2" w:rsidP="009B39E2">
      <w:pPr>
        <w:spacing w:after="0"/>
        <w:rPr>
          <w:b/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The absolute...</w:t>
      </w:r>
    </w:p>
    <w:tbl>
      <w:tblPr>
        <w:tblStyle w:val="Tabellengitternetz"/>
        <w:tblW w:w="9180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L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N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M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O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K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J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</w:tr>
    </w:tbl>
    <w:p w:rsidR="009B39E2" w:rsidRPr="00EB3529" w:rsidRDefault="009B39E2" w:rsidP="009B39E2">
      <w:pPr>
        <w:rPr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Monster</w:t>
      </w:r>
    </w:p>
    <w:tbl>
      <w:tblPr>
        <w:tblStyle w:val="Tabellengitternetz"/>
        <w:tblW w:w="7344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J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L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K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</w:tr>
    </w:tbl>
    <w:p w:rsidR="009B39E2" w:rsidRDefault="009B39E2" w:rsidP="009B39E2">
      <w:pPr>
        <w:rPr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Ask me no Questions</w:t>
      </w:r>
    </w:p>
    <w:tbl>
      <w:tblPr>
        <w:tblStyle w:val="Tabellengitternetz"/>
        <w:tblW w:w="5508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</w:tr>
    </w:tbl>
    <w:p w:rsidR="009B39E2" w:rsidRDefault="009B39E2" w:rsidP="009B39E2">
      <w:pPr>
        <w:pStyle w:val="Untertitel"/>
        <w:rPr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Goy Crazy</w:t>
      </w:r>
    </w:p>
    <w:tbl>
      <w:tblPr>
        <w:tblStyle w:val="Tabellengitternetz"/>
        <w:tblW w:w="9180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L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N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M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O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K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J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</w:tr>
    </w:tbl>
    <w:p w:rsidR="009B39E2" w:rsidRPr="00EB3529" w:rsidRDefault="009B39E2" w:rsidP="009B39E2">
      <w:pPr>
        <w:rPr>
          <w:lang w:val="en-AU"/>
        </w:rPr>
      </w:pPr>
    </w:p>
    <w:p w:rsidR="009B39E2" w:rsidRPr="009B39E2" w:rsidRDefault="009B39E2" w:rsidP="009B39E2">
      <w:pPr>
        <w:rPr>
          <w:lang w:val="en-AU"/>
        </w:rPr>
      </w:pPr>
    </w:p>
    <w:p w:rsidR="009078E6" w:rsidRDefault="00D55E0B"/>
    <w:p w:rsidR="009B39E2" w:rsidRDefault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</w:pPr>
      <w:r>
        <w:rPr>
          <w:lang w:val="en-AU"/>
        </w:rPr>
        <w:br w:type="page"/>
      </w:r>
    </w:p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lastRenderedPageBreak/>
        <w:t>Cards</w:t>
      </w:r>
    </w:p>
    <w:tbl>
      <w:tblPr>
        <w:tblStyle w:val="Tabellengitternetz"/>
        <w:tblW w:w="6360" w:type="dxa"/>
        <w:tblInd w:w="-459" w:type="dxa"/>
        <w:tblLayout w:type="fixed"/>
        <w:tblLook w:val="04A0"/>
      </w:tblPr>
      <w:tblGrid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075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very intelligent, educated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quick, flashing temper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can drive (took secret driving lessons)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Illegal at Flushing High School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valedictorian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Math teacher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likes to wear a kurla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prays 5 times a day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parents’ male friend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533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doughnuts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t-shirt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tattoo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 creep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offered help 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  <w:r>
              <w:rPr>
                <w:lang w:val="en-AU"/>
              </w:rPr>
              <w:t>(a fake ID)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14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fat, dreamy, slow-wit, clumsy, not good at sports, lazy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 average-average kid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sweet and patient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 Muslim from Bangladesh</w:t>
            </w:r>
          </w:p>
        </w:tc>
        <w:tc>
          <w:tcPr>
            <w:tcW w:w="2120" w:type="dxa"/>
          </w:tcPr>
          <w:p w:rsidR="009B39E2" w:rsidRPr="006F093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working as a driver in Saudi Arabia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taken into detention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father</w:t>
            </w: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531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plump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Nadira’s best friend at school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Not American born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But it’s almost like she is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Student at Queens College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uncle’s miserable daughter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cousin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mother</w:t>
            </w:r>
          </w:p>
        </w:tc>
      </w:tr>
    </w:tbl>
    <w:p w:rsidR="009B39E2" w:rsidRDefault="009B39E2"/>
    <w:p w:rsidR="009B39E2" w:rsidRDefault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</w:pPr>
      <w:r>
        <w:rPr>
          <w:lang w:val="en-AU"/>
        </w:rPr>
        <w:br w:type="page"/>
      </w:r>
    </w:p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lastRenderedPageBreak/>
        <w:t>Cards</w:t>
      </w:r>
    </w:p>
    <w:tbl>
      <w:tblPr>
        <w:tblStyle w:val="Tabellengitternetz"/>
        <w:tblW w:w="8480" w:type="dxa"/>
        <w:tblInd w:w="-459" w:type="dxa"/>
        <w:tblLayout w:type="fixed"/>
        <w:tblLook w:val="04A0"/>
      </w:tblPr>
      <w:tblGrid>
        <w:gridCol w:w="2120"/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2510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11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Steve’s brother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55 years old,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well respected in neighbourhood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hard working black buy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owner of store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killed 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 w:rsidRPr="00593C33">
              <w:rPr>
                <w:lang w:val="en-AU"/>
              </w:rPr>
              <w:t>runs the film club</w:t>
            </w:r>
          </w:p>
          <w:p w:rsidR="009B39E2" w:rsidRPr="00593C3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 w:rsidRPr="00593C33">
              <w:rPr>
                <w:lang w:val="en-AU"/>
              </w:rPr>
              <w:t xml:space="preserve"> teacher in Mr. Harmon’s school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F72DF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defence attorney with doubts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2543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16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high school student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film maker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outstanding, bright, compassionate, honest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accused of being a monster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Black man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left-handed</w:t>
            </w:r>
          </w:p>
          <w:p w:rsidR="009B39E2" w:rsidRPr="00593C3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thug (= criminal)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nervous, slighty overweight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sexually harassed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saved himself from being gang raped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22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Heavy, ugly big man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uncombed hair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inmate in Greenhaven for selling drugs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the rat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2547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young, very well built, articulate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good at martial arts (black belt in karate)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found the body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works for Mr. Nesbitt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dedicated prosecutor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average height,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heavily built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acts like he’s mad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gave a carton of cigarettes to his mom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defends Mr King</w:t>
            </w:r>
          </w:p>
        </w:tc>
      </w:tr>
    </w:tbl>
    <w:p w:rsidR="009B39E2" w:rsidRDefault="009B39E2"/>
    <w:p w:rsidR="009B39E2" w:rsidRDefault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</w:pPr>
      <w:r>
        <w:rPr>
          <w:lang w:val="en-AU"/>
        </w:rPr>
        <w:br w:type="page"/>
      </w:r>
    </w:p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lastRenderedPageBreak/>
        <w:t>Cards</w:t>
      </w:r>
    </w:p>
    <w:tbl>
      <w:tblPr>
        <w:tblStyle w:val="Tabellengitternetz"/>
        <w:tblW w:w="10600" w:type="dxa"/>
        <w:tblInd w:w="-459" w:type="dxa"/>
        <w:tblLayout w:type="fixed"/>
        <w:tblLook w:val="04A0"/>
      </w:tblPr>
      <w:tblGrid>
        <w:gridCol w:w="2120"/>
        <w:gridCol w:w="2120"/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434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depressed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considered to be smart by Mr. P.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wanted to be a writer (of romances)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married a Montana Indian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died drunk in a burning trailer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racist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Penelope’s father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depressed</w:t>
            </w:r>
          </w:p>
          <w:p w:rsidR="009B39E2" w:rsidRPr="00CE278F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her maiden name is Adams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Junior’s mother</w:t>
            </w:r>
          </w:p>
        </w:tc>
        <w:tc>
          <w:tcPr>
            <w:tcW w:w="2120" w:type="dxa"/>
          </w:tcPr>
          <w:p w:rsidR="009B39E2" w:rsidRPr="00EB3529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weird, ambitious, freaky, lonely, sad, isolated, terrified, depressed, mysterious, new, dorky, </w:t>
            </w:r>
            <w:r w:rsidRPr="00EB3529">
              <w:rPr>
                <w:lang w:val="en-AU"/>
              </w:rPr>
              <w:t>nomadic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had seizures, a stutter and a lisp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had a brain damage</w:t>
            </w:r>
          </w:p>
          <w:p w:rsidR="009B39E2" w:rsidRPr="00F72DF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is a Spokane Indian, a freaky alien and also belongs to the tribe of American immigrants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white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absolutely gorgeous / movie star pretty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adventurous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anorexic, bulimic, arrogant</w:t>
            </w:r>
          </w:p>
          <w:p w:rsidR="009B39E2" w:rsidRPr="00945B2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sexy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434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racist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rich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gigantic farm boy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football player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lent Junior some money 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science teacher</w:t>
            </w:r>
          </w:p>
        </w:tc>
        <w:tc>
          <w:tcPr>
            <w:tcW w:w="2120" w:type="dxa"/>
          </w:tcPr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14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friend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Junior’s secret keeper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Toughest kid on the rez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weird-looking dude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honest and forgiving</w:t>
            </w:r>
          </w:p>
          <w:p w:rsidR="009B39E2" w:rsidRPr="00945B2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“old coot” (=stupid person)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sometimes forgets to come to school or shows up in his pajamas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Math teacher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Smart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Anglophile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15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farm boy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genius</w:t>
            </w: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434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is rich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is a famous billionaire 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 white dude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is very tolerant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killed by a drunk driver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sick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seizures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shot by Junior’s father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animal friend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had a bike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dad’s best friend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shot to death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possibly involved in Eugene’s death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hung himself</w:t>
            </w:r>
          </w:p>
        </w:tc>
      </w:tr>
    </w:tbl>
    <w:p w:rsidR="009B39E2" w:rsidRDefault="009B39E2"/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t>Cards</w:t>
      </w:r>
    </w:p>
    <w:tbl>
      <w:tblPr>
        <w:tblStyle w:val="Tabellengitternetz"/>
        <w:tblW w:w="10600" w:type="dxa"/>
        <w:tblInd w:w="-459" w:type="dxa"/>
        <w:tblLayout w:type="fixed"/>
        <w:tblLook w:val="04A0"/>
      </w:tblPr>
      <w:tblGrid>
        <w:gridCol w:w="2120"/>
        <w:gridCol w:w="2120"/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4106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bratty younger brother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long, dark thick, braided hair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more mousy than Rachel’s dearly departed pet hamster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from a hard core Jewish family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at Hebrew High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with Josh Green at the school dance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overprotective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fifteen and a half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well behaved and overprotected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scrawny but short, boyish/pear-shaped figure with thick, wild and kinky hair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good at math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physical wimp</w:t>
            </w:r>
          </w:p>
          <w:p w:rsidR="009B39E2" w:rsidRPr="00F72DF3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Jewish boy</w:t>
            </w:r>
          </w:p>
          <w:p w:rsidR="009B39E2" w:rsidRPr="00945B2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affair with Tara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4002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student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took naked pictures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geometry teacher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popular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gets to be with the guy she likes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friend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breaks up love affair with Mat Wallen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popular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sweet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Jewish American Princess (JAP)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Sent out Jen’s naked pictures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Rachel’s cousin who just got married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and her Jewish husband</w:t>
            </w: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79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one of the Jewish American Princesses (JAP)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perfect shiny hair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doctored noses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ex-reporter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boyish body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wanted to be a writer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Rachel’s mother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student of St. Joseph’s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sometimes works in his uncle’s restaurant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tall, blond, sexy Nordic guy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heathen (his mom’s side is Irish Catholic)</w:t>
            </w:r>
          </w:p>
          <w:p w:rsidR="009B39E2" w:rsidRPr="008F34A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bad kisser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goes to church every Sunday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born in a Czechoslovakian town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grandmother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mastermind hacker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“Class Brainiac”</w:t>
            </w:r>
          </w:p>
        </w:tc>
      </w:tr>
    </w:tbl>
    <w:p w:rsidR="009B39E2" w:rsidRDefault="009B39E2"/>
    <w:sectPr w:rsidR="009B39E2" w:rsidSect="009B39E2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0B" w:rsidRDefault="00D55E0B" w:rsidP="009B39E2">
      <w:pPr>
        <w:spacing w:after="0" w:line="240" w:lineRule="auto"/>
      </w:pPr>
      <w:r>
        <w:separator/>
      </w:r>
    </w:p>
  </w:endnote>
  <w:endnote w:type="continuationSeparator" w:id="0">
    <w:p w:rsidR="00D55E0B" w:rsidRDefault="00D55E0B" w:rsidP="009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0B" w:rsidRDefault="00D55E0B" w:rsidP="009B39E2">
      <w:pPr>
        <w:spacing w:after="0" w:line="240" w:lineRule="auto"/>
      </w:pPr>
      <w:r>
        <w:separator/>
      </w:r>
    </w:p>
  </w:footnote>
  <w:footnote w:type="continuationSeparator" w:id="0">
    <w:p w:rsidR="00D55E0B" w:rsidRDefault="00D55E0B" w:rsidP="009B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E2" w:rsidRDefault="009B39E2" w:rsidP="00F971F2">
    <w:pPr>
      <w:pStyle w:val="Kopfzeile"/>
      <w:pBdr>
        <w:bottom w:val="single" w:sz="4" w:space="1" w:color="auto"/>
      </w:pBdr>
    </w:pPr>
    <w:r>
      <w:t>4b_January 2010</w:t>
    </w:r>
    <w:r>
      <w:tab/>
    </w:r>
    <w:r>
      <w:tab/>
    </w:r>
    <w:sdt>
      <w:sdtPr>
        <w:id w:val="13986026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9</w:t>
          </w:r>
        </w:fldSimple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309"/>
    <w:multiLevelType w:val="hybridMultilevel"/>
    <w:tmpl w:val="5DB080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3D96"/>
    <w:multiLevelType w:val="hybridMultilevel"/>
    <w:tmpl w:val="F6CC9CAA"/>
    <w:lvl w:ilvl="0" w:tplc="ADFC2E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3F89"/>
    <w:multiLevelType w:val="hybridMultilevel"/>
    <w:tmpl w:val="6FFCB13E"/>
    <w:lvl w:ilvl="0" w:tplc="147C40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B14B5"/>
    <w:multiLevelType w:val="hybridMultilevel"/>
    <w:tmpl w:val="292E2880"/>
    <w:lvl w:ilvl="0" w:tplc="B8FC0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F3DF5"/>
    <w:multiLevelType w:val="hybridMultilevel"/>
    <w:tmpl w:val="2EC2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1C17"/>
    <w:multiLevelType w:val="hybridMultilevel"/>
    <w:tmpl w:val="9ADEBD78"/>
    <w:lvl w:ilvl="0" w:tplc="EAFC6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1A7C"/>
    <w:multiLevelType w:val="hybridMultilevel"/>
    <w:tmpl w:val="8F0AFB98"/>
    <w:lvl w:ilvl="0" w:tplc="5C102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B3C88"/>
    <w:multiLevelType w:val="hybridMultilevel"/>
    <w:tmpl w:val="FC5E45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408FD"/>
    <w:multiLevelType w:val="hybridMultilevel"/>
    <w:tmpl w:val="04849D3E"/>
    <w:lvl w:ilvl="0" w:tplc="48068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36BD2"/>
    <w:multiLevelType w:val="hybridMultilevel"/>
    <w:tmpl w:val="4FB0A370"/>
    <w:lvl w:ilvl="0" w:tplc="C59ED4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6431F"/>
    <w:multiLevelType w:val="hybridMultilevel"/>
    <w:tmpl w:val="5C000612"/>
    <w:lvl w:ilvl="0" w:tplc="5A8C4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8779C"/>
    <w:multiLevelType w:val="hybridMultilevel"/>
    <w:tmpl w:val="BA8070A2"/>
    <w:lvl w:ilvl="0" w:tplc="2E1C6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25FD1"/>
    <w:multiLevelType w:val="hybridMultilevel"/>
    <w:tmpl w:val="77BE357C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340B2"/>
    <w:multiLevelType w:val="hybridMultilevel"/>
    <w:tmpl w:val="139EF2D4"/>
    <w:lvl w:ilvl="0" w:tplc="ADFC2E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9E2"/>
    <w:rsid w:val="00510E3D"/>
    <w:rsid w:val="00674A88"/>
    <w:rsid w:val="00824863"/>
    <w:rsid w:val="009B39E2"/>
    <w:rsid w:val="00D5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39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9E2"/>
  </w:style>
  <w:style w:type="table" w:styleId="Tabellengitternetz">
    <w:name w:val="Table Grid"/>
    <w:basedOn w:val="NormaleTabelle"/>
    <w:uiPriority w:val="59"/>
    <w:rsid w:val="009B3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B39E2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9B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B3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627</Words>
  <Characters>3955</Characters>
  <Application>Microsoft Office Word</Application>
  <DocSecurity>0</DocSecurity>
  <Lines>32</Lines>
  <Paragraphs>9</Paragraphs>
  <ScaleCrop>false</ScaleCrop>
  <Company>privat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2010-01-07T07:22:00Z</dcterms:created>
  <dcterms:modified xsi:type="dcterms:W3CDTF">2010-01-07T07:30:00Z</dcterms:modified>
</cp:coreProperties>
</file>